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8DA9A" w14:textId="77777777" w:rsidR="00FB2CCB" w:rsidRPr="00E55A00" w:rsidRDefault="00FB2CCB" w:rsidP="00FB2CCB">
      <w:pPr>
        <w:widowControl/>
        <w:spacing w:line="560" w:lineRule="exact"/>
        <w:rPr>
          <w:rFonts w:ascii="仿宋_GB2312" w:eastAsia="仿宋_GB2312" w:hAnsi="仿宋"/>
          <w:color w:val="000000"/>
          <w:kern w:val="0"/>
          <w:sz w:val="32"/>
          <w:szCs w:val="32"/>
        </w:rPr>
      </w:pPr>
      <w:bookmarkStart w:id="0" w:name="_GoBack"/>
      <w:bookmarkEnd w:id="0"/>
      <w:r w:rsidRPr="00E55A00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附件1</w:t>
      </w:r>
    </w:p>
    <w:p w14:paraId="69B7222E" w14:textId="77777777" w:rsidR="00FB2CCB" w:rsidRPr="00E55A00" w:rsidRDefault="00FB2CCB" w:rsidP="00FB2CCB">
      <w:pPr>
        <w:spacing w:line="560" w:lineRule="exact"/>
        <w:rPr>
          <w:rFonts w:ascii="方正小标宋_GBK" w:eastAsia="方正小标宋_GBK" w:hAnsi="宋体"/>
          <w:color w:val="000000"/>
          <w:kern w:val="0"/>
          <w:sz w:val="44"/>
          <w:szCs w:val="44"/>
        </w:rPr>
      </w:pPr>
    </w:p>
    <w:p w14:paraId="31A72F8E" w14:textId="77777777" w:rsidR="00FB2CCB" w:rsidRPr="00E55A00" w:rsidRDefault="00FB2CCB" w:rsidP="00FB2CCB">
      <w:pPr>
        <w:spacing w:line="560" w:lineRule="exact"/>
        <w:jc w:val="center"/>
        <w:rPr>
          <w:rFonts w:ascii="方正小标宋简体" w:eastAsia="方正小标宋简体" w:hAnsi="宋体"/>
          <w:color w:val="000000"/>
          <w:kern w:val="0"/>
          <w:sz w:val="44"/>
          <w:szCs w:val="44"/>
        </w:rPr>
      </w:pPr>
      <w:r w:rsidRPr="00E55A00">
        <w:rPr>
          <w:rFonts w:ascii="方正小标宋简体" w:eastAsia="方正小标宋简体" w:hAnsi="宋体" w:hint="eastAsia"/>
          <w:color w:val="000000"/>
          <w:kern w:val="0"/>
          <w:sz w:val="44"/>
          <w:szCs w:val="44"/>
        </w:rPr>
        <w:t>****公司关于**项目的代偿补偿申请</w:t>
      </w:r>
    </w:p>
    <w:p w14:paraId="75D82330" w14:textId="77777777" w:rsidR="00FB2CCB" w:rsidRPr="00E55A00" w:rsidRDefault="00FB2CCB" w:rsidP="00FB2CCB">
      <w:pPr>
        <w:spacing w:line="560" w:lineRule="exact"/>
        <w:jc w:val="center"/>
        <w:rPr>
          <w:rFonts w:ascii="仿宋" w:eastAsia="仿宋" w:hAnsi="仿宋"/>
          <w:color w:val="000000"/>
          <w:kern w:val="0"/>
          <w:sz w:val="32"/>
          <w:szCs w:val="32"/>
        </w:rPr>
      </w:pPr>
    </w:p>
    <w:p w14:paraId="7FCAE903" w14:textId="77777777" w:rsidR="00FB2CCB" w:rsidRPr="00E55A00" w:rsidRDefault="00FB2CCB" w:rsidP="00FB2CCB">
      <w:pPr>
        <w:spacing w:line="560" w:lineRule="exact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E55A00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国家融资担保基金有限责任公司：</w:t>
      </w:r>
    </w:p>
    <w:p w14:paraId="265A0C9B" w14:textId="77777777" w:rsidR="00FB2CCB" w:rsidRPr="00E55A00" w:rsidRDefault="00FB2CCB" w:rsidP="00FB2CC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方正仿宋_GBK"/>
          <w:sz w:val="32"/>
          <w:szCs w:val="32"/>
        </w:rPr>
      </w:pPr>
      <w:r w:rsidRPr="00E55A00">
        <w:rPr>
          <w:rFonts w:ascii="仿宋_GB2312" w:eastAsia="仿宋_GB2312" w:hAnsi="仿宋" w:cs="方正仿宋_GBK" w:hint="eastAsia"/>
          <w:sz w:val="32"/>
          <w:szCs w:val="32"/>
        </w:rPr>
        <w:t>××年×月至×月期间，我司纳入贵司合作的</w:t>
      </w:r>
      <w:r w:rsidRPr="00E55A00">
        <w:rPr>
          <w:rFonts w:ascii="仿宋_GB2312" w:eastAsia="仿宋_GB2312" w:hAnsi="仿宋" w:hint="eastAsia"/>
          <w:sz w:val="32"/>
          <w:szCs w:val="32"/>
        </w:rPr>
        <w:t>再担保业务发生代偿</w:t>
      </w:r>
      <w:r w:rsidRPr="00E55A00">
        <w:rPr>
          <w:rFonts w:ascii="仿宋_GB2312" w:eastAsia="仿宋_GB2312" w:hAnsi="仿宋" w:cs="方正仿宋_GBK" w:hint="eastAsia"/>
          <w:sz w:val="32"/>
          <w:szCs w:val="32"/>
        </w:rPr>
        <w:t>×</w:t>
      </w:r>
      <w:r w:rsidRPr="00E55A00">
        <w:rPr>
          <w:rFonts w:ascii="仿宋_GB2312" w:eastAsia="仿宋_GB2312" w:hAnsi="仿宋" w:hint="eastAsia"/>
          <w:sz w:val="32"/>
          <w:szCs w:val="32"/>
        </w:rPr>
        <w:t>笔、代偿本金</w:t>
      </w:r>
      <w:r w:rsidRPr="00E55A00">
        <w:rPr>
          <w:rFonts w:ascii="仿宋_GB2312" w:eastAsia="仿宋_GB2312" w:hAnsi="仿宋" w:cs="方正仿宋_GBK" w:hint="eastAsia"/>
          <w:sz w:val="32"/>
          <w:szCs w:val="32"/>
        </w:rPr>
        <w:t>×</w:t>
      </w:r>
      <w:r w:rsidRPr="00E55A00">
        <w:rPr>
          <w:rFonts w:ascii="仿宋_GB2312" w:eastAsia="仿宋_GB2312" w:hAnsi="仿宋" w:hint="eastAsia"/>
          <w:sz w:val="32"/>
          <w:szCs w:val="32"/>
        </w:rPr>
        <w:t>元，原担保机构已经履行代偿责任，我司已</w:t>
      </w:r>
      <w:r w:rsidRPr="00E55A00">
        <w:rPr>
          <w:rFonts w:ascii="仿宋_GB2312" w:eastAsia="仿宋_GB2312" w:hAnsi="仿宋" w:cs="方正仿宋_GBK" w:hint="eastAsia"/>
          <w:sz w:val="32"/>
          <w:szCs w:val="32"/>
        </w:rPr>
        <w:t>按照×%给予原担保机构补偿，支付代偿补偿金额共计×元；纳入贵司合作的直保业务发生代偿×</w:t>
      </w:r>
      <w:r w:rsidRPr="00E55A00">
        <w:rPr>
          <w:rFonts w:ascii="仿宋_GB2312" w:eastAsia="仿宋_GB2312" w:hAnsi="仿宋" w:hint="eastAsia"/>
          <w:sz w:val="32"/>
          <w:szCs w:val="32"/>
        </w:rPr>
        <w:t>笔、代偿本金</w:t>
      </w:r>
      <w:r w:rsidRPr="00E55A00">
        <w:rPr>
          <w:rFonts w:ascii="仿宋_GB2312" w:eastAsia="仿宋_GB2312" w:hAnsi="仿宋" w:cs="方正仿宋_GBK" w:hint="eastAsia"/>
          <w:sz w:val="32"/>
          <w:szCs w:val="32"/>
        </w:rPr>
        <w:t>×</w:t>
      </w:r>
      <w:r w:rsidRPr="00E55A00">
        <w:rPr>
          <w:rFonts w:ascii="仿宋_GB2312" w:eastAsia="仿宋_GB2312" w:hAnsi="仿宋" w:hint="eastAsia"/>
          <w:sz w:val="32"/>
          <w:szCs w:val="32"/>
        </w:rPr>
        <w:t>元，已经履行代偿责任</w:t>
      </w:r>
      <w:r w:rsidRPr="00E55A00">
        <w:rPr>
          <w:rFonts w:ascii="仿宋_GB2312" w:eastAsia="仿宋_GB2312" w:hAnsi="仿宋" w:cs="方正仿宋_GBK" w:hint="eastAsia"/>
          <w:sz w:val="32"/>
          <w:szCs w:val="32"/>
        </w:rPr>
        <w:t>。上述代偿项目均已按要求向国家融担基金备案和缴纳再担保费，并符合约定的再担保业务条件。按照</w:t>
      </w:r>
      <w:r w:rsidRPr="00E55A00">
        <w:rPr>
          <w:rFonts w:ascii="仿宋_GB2312" w:eastAsia="仿宋_GB2312" w:hAnsi="仿宋" w:hint="eastAsia"/>
          <w:sz w:val="32"/>
          <w:szCs w:val="32"/>
        </w:rPr>
        <w:t>《再担保合同》约定，针对上述项目，贵司应</w:t>
      </w:r>
      <w:r w:rsidR="0010077E">
        <w:rPr>
          <w:rFonts w:ascii="仿宋_GB2312" w:eastAsia="仿宋_GB2312" w:hAnsi="仿宋" w:hint="eastAsia"/>
          <w:sz w:val="32"/>
          <w:szCs w:val="32"/>
        </w:rPr>
        <w:t>按比例</w:t>
      </w:r>
      <w:r w:rsidRPr="00E55A00">
        <w:rPr>
          <w:rFonts w:ascii="仿宋_GB2312" w:eastAsia="仿宋_GB2312" w:hAnsi="仿宋" w:hint="eastAsia"/>
          <w:sz w:val="32"/>
          <w:szCs w:val="32"/>
        </w:rPr>
        <w:t>承担</w:t>
      </w:r>
      <w:r w:rsidRPr="00E55A00">
        <w:rPr>
          <w:rFonts w:ascii="仿宋_GB2312" w:eastAsia="仿宋_GB2312" w:hAnsi="仿宋" w:cs="方正仿宋_GBK" w:hint="eastAsia"/>
          <w:sz w:val="32"/>
          <w:szCs w:val="32"/>
        </w:rPr>
        <w:t>补偿责任，</w:t>
      </w:r>
      <w:r w:rsidR="00ED44EF">
        <w:rPr>
          <w:rFonts w:ascii="仿宋_GB2312" w:eastAsia="仿宋_GB2312" w:hAnsi="仿宋" w:cs="方正仿宋_GBK" w:hint="eastAsia"/>
          <w:sz w:val="32"/>
          <w:szCs w:val="32"/>
        </w:rPr>
        <w:t>补偿金额为</w:t>
      </w:r>
      <w:r w:rsidRPr="00E55A00">
        <w:rPr>
          <w:rFonts w:ascii="仿宋_GB2312" w:eastAsia="仿宋_GB2312" w:hAnsi="仿宋" w:cs="方正仿宋_GBK" w:hint="eastAsia"/>
          <w:sz w:val="32"/>
          <w:szCs w:val="32"/>
        </w:rPr>
        <w:t>×××元。</w:t>
      </w:r>
      <w:r w:rsidRPr="00E55A00">
        <w:rPr>
          <w:rFonts w:ascii="仿宋_GB2312" w:eastAsia="仿宋_GB2312" w:hAnsi="仿宋" w:hint="eastAsia"/>
          <w:sz w:val="32"/>
          <w:szCs w:val="32"/>
        </w:rPr>
        <w:t>现向贵司提出代偿补偿申请，恳请批准。</w:t>
      </w:r>
    </w:p>
    <w:p w14:paraId="67A25B2A" w14:textId="77777777" w:rsidR="00FB2CCB" w:rsidRPr="00E55A00" w:rsidRDefault="00FB2CCB" w:rsidP="00FB2CC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5A9057B0" w14:textId="77777777" w:rsidR="00FB2CCB" w:rsidRPr="00E55A00" w:rsidRDefault="00FB2CCB" w:rsidP="00FB2CC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6E80D752" w14:textId="77777777" w:rsidR="00FB2CCB" w:rsidRPr="00E55A00" w:rsidRDefault="00FB2CCB" w:rsidP="00FB2CCB">
      <w:pPr>
        <w:adjustRightInd w:val="0"/>
        <w:snapToGrid w:val="0"/>
        <w:spacing w:line="560" w:lineRule="exact"/>
        <w:ind w:leftChars="60" w:left="126" w:firstLineChars="200" w:firstLine="640"/>
        <w:rPr>
          <w:rFonts w:ascii="仿宋_GB2312" w:eastAsia="仿宋_GB2312" w:hAnsi="仿宋"/>
          <w:sz w:val="32"/>
          <w:szCs w:val="32"/>
        </w:rPr>
      </w:pPr>
      <w:r w:rsidRPr="00E55A00">
        <w:rPr>
          <w:rFonts w:ascii="仿宋_GB2312" w:eastAsia="仿宋_GB2312" w:hAnsi="仿宋" w:hint="eastAsia"/>
          <w:sz w:val="32"/>
          <w:szCs w:val="32"/>
        </w:rPr>
        <w:t>附件：国家融资担保基金有限责任公司再担保代偿补偿</w:t>
      </w:r>
    </w:p>
    <w:p w14:paraId="5FD16391" w14:textId="77777777" w:rsidR="00FB2CCB" w:rsidRPr="00E55A00" w:rsidRDefault="00FB2CCB" w:rsidP="00FB2CCB">
      <w:pPr>
        <w:adjustRightInd w:val="0"/>
        <w:snapToGrid w:val="0"/>
        <w:spacing w:line="560" w:lineRule="exact"/>
        <w:ind w:firstLineChars="500" w:firstLine="1600"/>
        <w:rPr>
          <w:rFonts w:ascii="仿宋_GB2312" w:eastAsia="仿宋_GB2312" w:hAnsi="仿宋"/>
          <w:sz w:val="32"/>
          <w:szCs w:val="32"/>
        </w:rPr>
      </w:pPr>
      <w:r w:rsidRPr="00E55A00">
        <w:rPr>
          <w:rFonts w:ascii="仿宋_GB2312" w:eastAsia="仿宋_GB2312" w:hAnsi="仿宋" w:hint="eastAsia"/>
          <w:sz w:val="32"/>
          <w:szCs w:val="32"/>
        </w:rPr>
        <w:t>项目申请明细表</w:t>
      </w:r>
    </w:p>
    <w:p w14:paraId="7EE59866" w14:textId="77777777" w:rsidR="00FB2CCB" w:rsidRPr="00E55A00" w:rsidRDefault="00FB2CCB" w:rsidP="00FB2CC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49148261" w14:textId="77777777" w:rsidR="00FB2CCB" w:rsidRPr="00E55A00" w:rsidRDefault="00FB2CCB" w:rsidP="00FB2CC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55A00">
        <w:rPr>
          <w:rFonts w:ascii="仿宋_GB2312" w:eastAsia="仿宋_GB2312" w:hAnsi="仿宋" w:hint="eastAsia"/>
          <w:sz w:val="32"/>
          <w:szCs w:val="32"/>
        </w:rPr>
        <w:t xml:space="preserve">                              *****公司</w:t>
      </w:r>
    </w:p>
    <w:p w14:paraId="32DAB0DC" w14:textId="77777777" w:rsidR="00FB2CCB" w:rsidRPr="00E55A00" w:rsidRDefault="00FB2CCB" w:rsidP="00FB2CC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  <w:sectPr w:rsidR="00FB2CCB" w:rsidRPr="00E55A00" w:rsidSect="00EB334D">
          <w:footerReference w:type="even" r:id="rId6"/>
          <w:footerReference w:type="default" r:id="rId7"/>
          <w:pgSz w:w="11906" w:h="16838"/>
          <w:pgMar w:top="1440" w:right="1797" w:bottom="1440" w:left="1797" w:header="851" w:footer="992" w:gutter="0"/>
          <w:pgNumType w:start="1"/>
          <w:cols w:space="720"/>
          <w:docGrid w:type="lines" w:linePitch="312"/>
        </w:sectPr>
      </w:pPr>
      <w:r w:rsidRPr="00E55A00">
        <w:rPr>
          <w:rFonts w:ascii="仿宋_GB2312" w:eastAsia="仿宋_GB2312" w:hAnsi="仿宋" w:hint="eastAsia"/>
          <w:sz w:val="32"/>
          <w:szCs w:val="32"/>
        </w:rPr>
        <w:t xml:space="preserve">                            </w:t>
      </w:r>
      <w:r w:rsidRPr="00E55A00">
        <w:rPr>
          <w:rFonts w:ascii="仿宋_GB2312" w:eastAsia="仿宋_GB2312" w:hAnsi="仿宋" w:cs="方正仿宋_GBK" w:hint="eastAsia"/>
          <w:sz w:val="32"/>
          <w:szCs w:val="32"/>
        </w:rPr>
        <w:t>***年***月***日</w:t>
      </w:r>
    </w:p>
    <w:p w14:paraId="0ABFB7CD" w14:textId="77777777" w:rsidR="00FB2CCB" w:rsidRPr="00E55A00" w:rsidRDefault="00FB2CCB" w:rsidP="00FB2CCB">
      <w:pPr>
        <w:jc w:val="center"/>
        <w:rPr>
          <w:rFonts w:ascii="方正小标宋简体" w:eastAsia="方正小标宋简体" w:hAnsi="宋体"/>
          <w:color w:val="000000"/>
          <w:kern w:val="0"/>
          <w:sz w:val="44"/>
          <w:szCs w:val="44"/>
        </w:rPr>
      </w:pPr>
      <w:r w:rsidRPr="00E55A00">
        <w:rPr>
          <w:rFonts w:ascii="方正小标宋简体" w:eastAsia="方正小标宋简体" w:hAnsi="宋体" w:hint="eastAsia"/>
          <w:color w:val="000000"/>
          <w:kern w:val="0"/>
          <w:sz w:val="44"/>
          <w:szCs w:val="44"/>
        </w:rPr>
        <w:lastRenderedPageBreak/>
        <w:t>国家融资担保基金有限责任公司再担保代偿补偿项目申请明细表</w:t>
      </w:r>
    </w:p>
    <w:tbl>
      <w:tblPr>
        <w:tblW w:w="1573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6"/>
        <w:gridCol w:w="496"/>
        <w:gridCol w:w="709"/>
        <w:gridCol w:w="1417"/>
        <w:gridCol w:w="709"/>
        <w:gridCol w:w="709"/>
        <w:gridCol w:w="992"/>
        <w:gridCol w:w="851"/>
        <w:gridCol w:w="850"/>
        <w:gridCol w:w="851"/>
        <w:gridCol w:w="709"/>
        <w:gridCol w:w="708"/>
        <w:gridCol w:w="709"/>
        <w:gridCol w:w="851"/>
        <w:gridCol w:w="850"/>
        <w:gridCol w:w="972"/>
        <w:gridCol w:w="992"/>
        <w:gridCol w:w="897"/>
        <w:gridCol w:w="567"/>
      </w:tblGrid>
      <w:tr w:rsidR="00FB2CCB" w:rsidRPr="00BA6B09" w14:paraId="6D58A285" w14:textId="77777777" w:rsidTr="00251141">
        <w:trPr>
          <w:trHeight w:val="672"/>
        </w:trPr>
        <w:tc>
          <w:tcPr>
            <w:tcW w:w="15735" w:type="dxa"/>
            <w:gridSpan w:val="19"/>
            <w:vAlign w:val="center"/>
          </w:tcPr>
          <w:p w14:paraId="77FAD8B5" w14:textId="77777777" w:rsidR="00FB2CCB" w:rsidRPr="00BA6B09" w:rsidRDefault="00FB2CCB" w:rsidP="00251141">
            <w:pPr>
              <w:widowControl/>
              <w:spacing w:line="400" w:lineRule="exact"/>
              <w:ind w:firstLineChars="200" w:firstLine="560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BA6B09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申请担保再担保机构(公章)：                                 年  月  日             单位：万元</w:t>
            </w:r>
          </w:p>
        </w:tc>
      </w:tr>
      <w:tr w:rsidR="00FB2CCB" w:rsidRPr="00BA6B09" w14:paraId="0624C7FC" w14:textId="77777777" w:rsidTr="00251141">
        <w:trPr>
          <w:trHeight w:val="594"/>
        </w:trPr>
        <w:tc>
          <w:tcPr>
            <w:tcW w:w="896" w:type="dxa"/>
            <w:vAlign w:val="center"/>
          </w:tcPr>
          <w:p w14:paraId="7C5FB170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  <w:r w:rsidRPr="00BA6B09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96" w:type="dxa"/>
            <w:vAlign w:val="center"/>
          </w:tcPr>
          <w:p w14:paraId="7E270FE4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  <w:r w:rsidRPr="00BA6B09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原担保机构名称</w:t>
            </w:r>
          </w:p>
        </w:tc>
        <w:tc>
          <w:tcPr>
            <w:tcW w:w="709" w:type="dxa"/>
            <w:vAlign w:val="center"/>
          </w:tcPr>
          <w:p w14:paraId="3B99A7EC" w14:textId="77777777" w:rsidR="00FB2CCB" w:rsidRPr="00BA6B09" w:rsidRDefault="0010077E" w:rsidP="00251141">
            <w:pPr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  <w:r w:rsidRPr="00BA6B09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被 担保人</w:t>
            </w:r>
            <w:r w:rsidR="00FB2CCB" w:rsidRPr="00BA6B09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417" w:type="dxa"/>
            <w:vAlign w:val="center"/>
          </w:tcPr>
          <w:p w14:paraId="10CBD996" w14:textId="77777777" w:rsidR="00FB2CCB" w:rsidRPr="00BA6B09" w:rsidRDefault="0010077E" w:rsidP="00251141">
            <w:pPr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  <w:r w:rsidRPr="00BA6B09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被担保人</w:t>
            </w:r>
            <w:r w:rsidR="00FB2CCB" w:rsidRPr="00BA6B09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类型（小微、“三农”、创业创新企业、战略</w:t>
            </w:r>
            <w:r w:rsidR="005414E9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性</w:t>
            </w:r>
            <w:r w:rsidR="00FB2CCB" w:rsidRPr="00BA6B09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新兴产业）</w:t>
            </w:r>
          </w:p>
        </w:tc>
        <w:tc>
          <w:tcPr>
            <w:tcW w:w="709" w:type="dxa"/>
          </w:tcPr>
          <w:p w14:paraId="77670297" w14:textId="77777777" w:rsidR="00FB2CCB" w:rsidRPr="00BA6B09" w:rsidRDefault="0010077E" w:rsidP="00251141">
            <w:pPr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  <w:r w:rsidRPr="00BA6B09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被担保人住址或</w:t>
            </w:r>
            <w:r w:rsidR="00FB2CCB" w:rsidRPr="00BA6B09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注册地（省、市、县）</w:t>
            </w:r>
          </w:p>
        </w:tc>
        <w:tc>
          <w:tcPr>
            <w:tcW w:w="709" w:type="dxa"/>
            <w:vAlign w:val="center"/>
          </w:tcPr>
          <w:p w14:paraId="45DB566A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  <w:r w:rsidRPr="00BA6B09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贷款银行</w:t>
            </w:r>
            <w:r w:rsidR="0010077E" w:rsidRPr="00BA6B09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992" w:type="dxa"/>
            <w:vAlign w:val="center"/>
          </w:tcPr>
          <w:p w14:paraId="0A8EE838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  <w:r w:rsidRPr="00BA6B09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贷款合同号</w:t>
            </w:r>
          </w:p>
        </w:tc>
        <w:tc>
          <w:tcPr>
            <w:tcW w:w="851" w:type="dxa"/>
            <w:vAlign w:val="center"/>
          </w:tcPr>
          <w:p w14:paraId="276F594D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  <w:r w:rsidRPr="00BA6B09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委保合同号</w:t>
            </w:r>
          </w:p>
        </w:tc>
        <w:tc>
          <w:tcPr>
            <w:tcW w:w="850" w:type="dxa"/>
            <w:vAlign w:val="center"/>
          </w:tcPr>
          <w:p w14:paraId="75C1B836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  <w:r w:rsidRPr="00BA6B09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保证合同号</w:t>
            </w:r>
          </w:p>
        </w:tc>
        <w:tc>
          <w:tcPr>
            <w:tcW w:w="851" w:type="dxa"/>
            <w:vAlign w:val="center"/>
          </w:tcPr>
          <w:p w14:paraId="23C4D645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  <w:r w:rsidRPr="00BA6B09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主债权金额</w:t>
            </w:r>
          </w:p>
        </w:tc>
        <w:tc>
          <w:tcPr>
            <w:tcW w:w="709" w:type="dxa"/>
            <w:vAlign w:val="center"/>
          </w:tcPr>
          <w:p w14:paraId="515CE936" w14:textId="77777777" w:rsidR="00FB2CCB" w:rsidRPr="00BA6B09" w:rsidRDefault="00003349" w:rsidP="00003349">
            <w:pPr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  <w:r w:rsidRPr="00BA6B09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担保金额</w:t>
            </w:r>
          </w:p>
        </w:tc>
        <w:tc>
          <w:tcPr>
            <w:tcW w:w="708" w:type="dxa"/>
            <w:vAlign w:val="center"/>
          </w:tcPr>
          <w:p w14:paraId="746B95C7" w14:textId="77777777" w:rsidR="00FB2CCB" w:rsidRPr="00BA6B09" w:rsidRDefault="00003349" w:rsidP="00251141">
            <w:pPr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  <w:r w:rsidRPr="00BA6B09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起始时间</w:t>
            </w:r>
          </w:p>
        </w:tc>
        <w:tc>
          <w:tcPr>
            <w:tcW w:w="709" w:type="dxa"/>
            <w:vAlign w:val="center"/>
          </w:tcPr>
          <w:p w14:paraId="5E5DF957" w14:textId="77777777" w:rsidR="00FB2CCB" w:rsidRPr="00BA6B09" w:rsidRDefault="00003349" w:rsidP="00251141">
            <w:pPr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  <w:r w:rsidRPr="00BA6B09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到期时间</w:t>
            </w:r>
          </w:p>
        </w:tc>
        <w:tc>
          <w:tcPr>
            <w:tcW w:w="851" w:type="dxa"/>
            <w:vAlign w:val="center"/>
          </w:tcPr>
          <w:p w14:paraId="563356CC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  <w:r w:rsidRPr="00BA6B09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原担保机构代偿金额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A95A1EF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  <w:r w:rsidRPr="00BA6B09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省级再担保机构责任比例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14:paraId="29720ECA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  <w:r w:rsidRPr="00BA6B09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省级再担保机构代偿补偿金额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7AE215E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  <w:r w:rsidRPr="00BA6B09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国家融担基金责任比例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vAlign w:val="center"/>
          </w:tcPr>
          <w:p w14:paraId="0E42DFA7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  <w:r w:rsidRPr="00BA6B09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向国家融担基金申请补偿金额</w:t>
            </w:r>
          </w:p>
        </w:tc>
        <w:tc>
          <w:tcPr>
            <w:tcW w:w="567" w:type="dxa"/>
            <w:vAlign w:val="center"/>
          </w:tcPr>
          <w:p w14:paraId="368ACE9A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  <w:r w:rsidRPr="00BA6B09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代偿原因</w:t>
            </w:r>
          </w:p>
        </w:tc>
      </w:tr>
      <w:tr w:rsidR="00FB2CCB" w:rsidRPr="00BA6B09" w14:paraId="00A4C604" w14:textId="77777777" w:rsidTr="00251141">
        <w:trPr>
          <w:trHeight w:val="518"/>
        </w:trPr>
        <w:tc>
          <w:tcPr>
            <w:tcW w:w="896" w:type="dxa"/>
            <w:vAlign w:val="center"/>
          </w:tcPr>
          <w:p w14:paraId="4C18C073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BA6B09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96" w:type="dxa"/>
            <w:vAlign w:val="center"/>
          </w:tcPr>
          <w:p w14:paraId="6C9BD491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 w14:paraId="3136A1E2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7ED2176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 w14:paraId="7F2974D8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4747F85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44D17AA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14:paraId="0C91A276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 w14:paraId="4A124A34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AB595B7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33D6BBD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65B1ED5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0BA9DCF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244CC2B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459496A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14:paraId="10623F67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4271F5F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vAlign w:val="center"/>
          </w:tcPr>
          <w:p w14:paraId="0BEB47E5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C31E180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  <w:tr w:rsidR="00FB2CCB" w:rsidRPr="00BA6B09" w14:paraId="19A4AFEA" w14:textId="77777777" w:rsidTr="00251141">
        <w:trPr>
          <w:trHeight w:val="518"/>
        </w:trPr>
        <w:tc>
          <w:tcPr>
            <w:tcW w:w="896" w:type="dxa"/>
            <w:vAlign w:val="center"/>
          </w:tcPr>
          <w:p w14:paraId="4C4D4B1D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BA6B09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96" w:type="dxa"/>
            <w:vAlign w:val="center"/>
          </w:tcPr>
          <w:p w14:paraId="4C477233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 w14:paraId="6BF4EB96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DFECA43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 w14:paraId="22A22E0E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2CD8E07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2CE6C32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14:paraId="2419A936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 w14:paraId="077D3771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9C48DB7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47D9101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0309FF0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474AC73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B08B80E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889C9BA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14:paraId="390CB9D7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8423BB5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vAlign w:val="center"/>
          </w:tcPr>
          <w:p w14:paraId="5FF956FC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B8ADF47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  <w:tr w:rsidR="00FB2CCB" w:rsidRPr="00BA6B09" w14:paraId="36F87719" w14:textId="77777777" w:rsidTr="00251141">
        <w:trPr>
          <w:trHeight w:val="518"/>
        </w:trPr>
        <w:tc>
          <w:tcPr>
            <w:tcW w:w="896" w:type="dxa"/>
            <w:vAlign w:val="center"/>
          </w:tcPr>
          <w:p w14:paraId="5DFD6711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BA6B09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96" w:type="dxa"/>
            <w:vAlign w:val="center"/>
          </w:tcPr>
          <w:p w14:paraId="5D67E6D1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 w14:paraId="760ED27D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1ADFB33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 w14:paraId="7A8A9BAE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2835F58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4ED73A1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14:paraId="5479DE53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 w14:paraId="6252F349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34C2F42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CBDB47E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4C2247B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6FE734D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A9A2B09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771DED8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14:paraId="167EF7DC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FF78246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vAlign w:val="center"/>
          </w:tcPr>
          <w:p w14:paraId="754D789D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819204A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  <w:tr w:rsidR="00FB2CCB" w:rsidRPr="00BA6B09" w14:paraId="4A5D160D" w14:textId="77777777" w:rsidTr="00251141">
        <w:trPr>
          <w:trHeight w:val="518"/>
        </w:trPr>
        <w:tc>
          <w:tcPr>
            <w:tcW w:w="896" w:type="dxa"/>
            <w:vAlign w:val="center"/>
          </w:tcPr>
          <w:p w14:paraId="74FDC71B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BA6B09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496" w:type="dxa"/>
            <w:vAlign w:val="center"/>
          </w:tcPr>
          <w:p w14:paraId="46CC4C85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 w14:paraId="26A071F2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4400C67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 w14:paraId="5828D429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16015C4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E2FD71F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14:paraId="1C5C8EB7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 w14:paraId="25DBBCC7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9E5DDE7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27EEF4B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AAEB3D6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B35FD4C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143344F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A3AA386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14:paraId="66A029F0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975C95C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vAlign w:val="center"/>
          </w:tcPr>
          <w:p w14:paraId="26BA9ADA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FD35B29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  <w:tr w:rsidR="00FB2CCB" w:rsidRPr="00BA6B09" w14:paraId="23AB8A45" w14:textId="77777777" w:rsidTr="00251141">
        <w:trPr>
          <w:trHeight w:val="518"/>
        </w:trPr>
        <w:tc>
          <w:tcPr>
            <w:tcW w:w="896" w:type="dxa"/>
            <w:vAlign w:val="center"/>
          </w:tcPr>
          <w:p w14:paraId="7023C89C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14:paraId="27D40B59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 w14:paraId="0CC426C8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C108B24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 w14:paraId="01B6BEAC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ABD70C0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09B4C4C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14:paraId="50CAC238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 w14:paraId="0D89CA8B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A2BF50F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36533FE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C884E58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4327336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E7AD860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9CBBB28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14:paraId="77D7D707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E611E28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vAlign w:val="center"/>
          </w:tcPr>
          <w:p w14:paraId="5ECEACB0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9C3B2B5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  <w:tr w:rsidR="00FB2CCB" w:rsidRPr="00BA6B09" w14:paraId="6538032C" w14:textId="77777777" w:rsidTr="00251141">
        <w:trPr>
          <w:trHeight w:val="518"/>
        </w:trPr>
        <w:tc>
          <w:tcPr>
            <w:tcW w:w="896" w:type="dxa"/>
            <w:vAlign w:val="center"/>
          </w:tcPr>
          <w:p w14:paraId="06E43B9B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BA6B09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496" w:type="dxa"/>
            <w:vAlign w:val="center"/>
          </w:tcPr>
          <w:p w14:paraId="7CCF682C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 w14:paraId="3BDC4909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CEAAB39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 w14:paraId="21B77217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5A0A1AB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E66D145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14:paraId="59772E17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 w14:paraId="4C300305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8F0A869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379BCED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051C8CF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C9178A6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3CE7522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2708ADE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14:paraId="428C47AE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AA6C0AB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  <w:vAlign w:val="center"/>
          </w:tcPr>
          <w:p w14:paraId="0A3A2D87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4F13981" w14:textId="77777777" w:rsidR="00FB2CCB" w:rsidRPr="00BA6B09" w:rsidRDefault="00FB2CCB" w:rsidP="00251141">
            <w:pPr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</w:tbl>
    <w:p w14:paraId="30DE8BD2" w14:textId="77777777" w:rsidR="00FB2CCB" w:rsidRPr="00E55A00" w:rsidRDefault="00FB2CCB" w:rsidP="00FB2CCB">
      <w:pPr>
        <w:rPr>
          <w:rFonts w:ascii="方正小标宋_GBK" w:eastAsia="方正小标宋_GBK" w:hAnsi="宋体"/>
          <w:color w:val="000000"/>
          <w:kern w:val="0"/>
          <w:sz w:val="44"/>
          <w:szCs w:val="44"/>
        </w:rPr>
      </w:pPr>
    </w:p>
    <w:p w14:paraId="64A6D326" w14:textId="77777777" w:rsidR="00FB2CCB" w:rsidRPr="00E55A00" w:rsidRDefault="00FB2CCB" w:rsidP="00FB2CCB">
      <w:pPr>
        <w:spacing w:line="590" w:lineRule="exact"/>
        <w:rPr>
          <w:rFonts w:ascii="方正小标宋_GBK" w:eastAsia="方正小标宋_GBK" w:hAnsi="宋体"/>
          <w:color w:val="000000"/>
          <w:kern w:val="0"/>
          <w:sz w:val="44"/>
          <w:szCs w:val="44"/>
        </w:rPr>
        <w:sectPr w:rsidR="00FB2CCB" w:rsidRPr="00E55A00" w:rsidSect="00EB334D">
          <w:footerReference w:type="default" r:id="rId8"/>
          <w:pgSz w:w="16838" w:h="11906" w:orient="landscape"/>
          <w:pgMar w:top="1474" w:right="1871" w:bottom="1474" w:left="1588" w:header="851" w:footer="992" w:gutter="0"/>
          <w:cols w:space="720"/>
          <w:docGrid w:type="linesAndChars" w:linePitch="312"/>
        </w:sectPr>
      </w:pPr>
    </w:p>
    <w:p w14:paraId="6EFF4D2A" w14:textId="77777777" w:rsidR="00FB2CCB" w:rsidRPr="00E55A00" w:rsidRDefault="00FB2CCB" w:rsidP="00FB2CCB">
      <w:pPr>
        <w:widowControl/>
        <w:jc w:val="left"/>
        <w:rPr>
          <w:rFonts w:ascii="仿宋_GB2312" w:eastAsia="仿宋_GB2312" w:hAnsi="仿宋"/>
          <w:color w:val="000000"/>
          <w:kern w:val="0"/>
          <w:sz w:val="32"/>
          <w:szCs w:val="30"/>
        </w:rPr>
      </w:pPr>
      <w:r w:rsidRPr="00E55A00">
        <w:rPr>
          <w:rFonts w:ascii="仿宋_GB2312" w:eastAsia="仿宋_GB2312" w:hAnsi="仿宋" w:hint="eastAsia"/>
          <w:color w:val="000000"/>
          <w:kern w:val="0"/>
          <w:sz w:val="32"/>
          <w:szCs w:val="30"/>
        </w:rPr>
        <w:lastRenderedPageBreak/>
        <w:t>附件2</w:t>
      </w:r>
    </w:p>
    <w:p w14:paraId="534047D5" w14:textId="77777777" w:rsidR="00FB2CCB" w:rsidRPr="00E55A00" w:rsidRDefault="00FB2CCB" w:rsidP="00FB2CCB">
      <w:pPr>
        <w:spacing w:line="590" w:lineRule="exact"/>
        <w:jc w:val="center"/>
        <w:rPr>
          <w:rFonts w:ascii="方正小标宋简体" w:eastAsia="方正小标宋简体" w:hAnsi="宋体"/>
          <w:color w:val="000000"/>
          <w:kern w:val="0"/>
          <w:sz w:val="44"/>
          <w:szCs w:val="44"/>
        </w:rPr>
      </w:pPr>
      <w:r w:rsidRPr="00E55A00">
        <w:rPr>
          <w:rFonts w:ascii="方正小标宋简体" w:eastAsia="方正小标宋简体" w:hAnsi="宋体" w:hint="eastAsia"/>
          <w:color w:val="000000"/>
          <w:kern w:val="0"/>
          <w:sz w:val="44"/>
          <w:szCs w:val="44"/>
        </w:rPr>
        <w:t>国家融资担保基金有限责任公司</w:t>
      </w:r>
    </w:p>
    <w:p w14:paraId="64108EB8" w14:textId="77777777" w:rsidR="00FB2CCB" w:rsidRPr="00E55A00" w:rsidRDefault="00FB2CCB" w:rsidP="00FB2CCB">
      <w:pPr>
        <w:spacing w:line="590" w:lineRule="exact"/>
        <w:jc w:val="center"/>
        <w:rPr>
          <w:rFonts w:ascii="方正小标宋简体" w:eastAsia="方正小标宋简体" w:hAnsi="宋体"/>
          <w:color w:val="000000"/>
          <w:kern w:val="0"/>
          <w:sz w:val="44"/>
          <w:szCs w:val="44"/>
        </w:rPr>
      </w:pPr>
      <w:r w:rsidRPr="00E55A00">
        <w:rPr>
          <w:rFonts w:ascii="方正小标宋简体" w:eastAsia="方正小标宋简体" w:hint="eastAsia"/>
          <w:sz w:val="44"/>
          <w:szCs w:val="44"/>
        </w:rPr>
        <w:t>再担保代偿补偿项目</w:t>
      </w:r>
      <w:r w:rsidRPr="00E55A00">
        <w:rPr>
          <w:rFonts w:ascii="方正小标宋简体" w:eastAsia="方正小标宋简体" w:hAnsi="宋体" w:hint="eastAsia"/>
          <w:color w:val="000000"/>
          <w:kern w:val="0"/>
          <w:sz w:val="44"/>
          <w:szCs w:val="44"/>
        </w:rPr>
        <w:t>审批表</w:t>
      </w:r>
    </w:p>
    <w:p w14:paraId="6A40089A" w14:textId="77777777" w:rsidR="00FB2CCB" w:rsidRPr="00E55A00" w:rsidRDefault="00FB2CCB" w:rsidP="00FB2CCB">
      <w:pPr>
        <w:jc w:val="center"/>
        <w:rPr>
          <w:rFonts w:ascii="仿宋_GB2312" w:eastAsia="仿宋_GB2312" w:hAnsi="仿宋"/>
          <w:b/>
          <w:color w:val="000000"/>
          <w:kern w:val="0"/>
          <w:sz w:val="28"/>
          <w:szCs w:val="32"/>
        </w:rPr>
      </w:pPr>
      <w:r w:rsidRPr="00E55A00">
        <w:rPr>
          <w:rFonts w:ascii="方正仿宋_GBK" w:eastAsia="方正仿宋_GBK" w:hAnsi="宋体" w:hint="eastAsia"/>
          <w:b/>
          <w:color w:val="000000"/>
          <w:kern w:val="0"/>
          <w:sz w:val="32"/>
          <w:szCs w:val="32"/>
        </w:rPr>
        <w:t xml:space="preserve">                           </w:t>
      </w:r>
      <w:r w:rsidRPr="00E55A00">
        <w:rPr>
          <w:rFonts w:ascii="仿宋_GB2312" w:eastAsia="仿宋_GB2312" w:hAnsi="仿宋" w:hint="eastAsia"/>
          <w:b/>
          <w:color w:val="000000"/>
          <w:kern w:val="0"/>
          <w:sz w:val="28"/>
          <w:szCs w:val="32"/>
        </w:rPr>
        <w:t>编号：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FB2CCB" w:rsidRPr="00BA6B09" w14:paraId="775D88A3" w14:textId="77777777" w:rsidTr="00251141">
        <w:trPr>
          <w:trHeight w:val="843"/>
        </w:trPr>
        <w:tc>
          <w:tcPr>
            <w:tcW w:w="9606" w:type="dxa"/>
            <w:vAlign w:val="center"/>
          </w:tcPr>
          <w:p w14:paraId="3596DB08" w14:textId="77777777" w:rsidR="00FB2CCB" w:rsidRPr="00BA6B09" w:rsidRDefault="00FB2CCB" w:rsidP="00FB2CCB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BA6B09">
              <w:rPr>
                <w:rFonts w:ascii="仿宋_GB2312" w:eastAsia="仿宋_GB2312" w:hAnsi="仿宋" w:hint="eastAsia"/>
                <w:sz w:val="28"/>
                <w:szCs w:val="28"/>
              </w:rPr>
              <w:t>代偿补偿项目相关信息</w:t>
            </w:r>
          </w:p>
        </w:tc>
      </w:tr>
      <w:tr w:rsidR="00FB2CCB" w:rsidRPr="00BA6B09" w14:paraId="6DB2DDE1" w14:textId="77777777" w:rsidTr="00251141">
        <w:trPr>
          <w:trHeight w:val="2604"/>
        </w:trPr>
        <w:tc>
          <w:tcPr>
            <w:tcW w:w="9606" w:type="dxa"/>
          </w:tcPr>
          <w:p w14:paraId="5A4FC109" w14:textId="77777777" w:rsidR="00FB2CCB" w:rsidRPr="00BA6B09" w:rsidRDefault="00FB2CCB" w:rsidP="00251141">
            <w:pPr>
              <w:spacing w:beforeLines="50" w:before="156" w:line="400" w:lineRule="exact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BA6B09">
              <w:rPr>
                <w:rFonts w:ascii="仿宋_GB2312" w:eastAsia="仿宋_GB2312" w:hAnsi="仿宋" w:hint="eastAsia"/>
                <w:sz w:val="28"/>
                <w:szCs w:val="28"/>
              </w:rPr>
              <w:t>再担保业务部受理意见：</w:t>
            </w:r>
          </w:p>
          <w:p w14:paraId="40AD5ECB" w14:textId="77777777" w:rsidR="00FB2CCB" w:rsidRPr="00BA6B09" w:rsidRDefault="00FB2CCB" w:rsidP="00251141">
            <w:pPr>
              <w:spacing w:line="300" w:lineRule="auto"/>
              <w:ind w:right="560" w:firstLineChars="1050" w:firstLine="2940"/>
              <w:rPr>
                <w:rFonts w:ascii="仿宋_GB2312" w:eastAsia="仿宋_GB2312" w:hAnsi="仿宋"/>
                <w:sz w:val="28"/>
                <w:szCs w:val="28"/>
              </w:rPr>
            </w:pPr>
            <w:r w:rsidRPr="00BA6B09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经办人签名 ：                             </w:t>
            </w:r>
          </w:p>
          <w:p w14:paraId="561A7A7F" w14:textId="77777777" w:rsidR="00FB2CCB" w:rsidRPr="00BA6B09" w:rsidRDefault="00FB2CCB" w:rsidP="00251141">
            <w:pPr>
              <w:spacing w:beforeLines="50" w:before="156" w:line="400" w:lineRule="exact"/>
              <w:ind w:firstLineChars="1850" w:firstLine="5180"/>
              <w:rPr>
                <w:rFonts w:ascii="仿宋_GB2312" w:eastAsia="仿宋_GB2312" w:hAnsi="仿宋"/>
                <w:sz w:val="28"/>
                <w:szCs w:val="28"/>
              </w:rPr>
            </w:pPr>
            <w:r w:rsidRPr="00BA6B09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 </w:t>
            </w:r>
            <w:r w:rsidRPr="00BA6B09"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 w:rsidRPr="00BA6B09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</w:t>
            </w:r>
            <w:r w:rsidRPr="00BA6B09"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 w:rsidRPr="00BA6B09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</w:t>
            </w:r>
            <w:r w:rsidRPr="00BA6B09"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</w:p>
          <w:p w14:paraId="50DA316D" w14:textId="77777777" w:rsidR="00FB2CCB" w:rsidRPr="00BA6B09" w:rsidRDefault="00FB2CCB" w:rsidP="00251141">
            <w:pPr>
              <w:spacing w:beforeLines="50" w:before="156"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BA6B09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部门负责人签名：</w:t>
            </w:r>
          </w:p>
          <w:p w14:paraId="5DA713E3" w14:textId="77777777" w:rsidR="00FB2CCB" w:rsidRPr="00BA6B09" w:rsidRDefault="00FB2CCB" w:rsidP="00251141">
            <w:pPr>
              <w:spacing w:beforeLines="50" w:before="156" w:afterLines="50" w:after="156"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BA6B09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   </w:t>
            </w:r>
            <w:r w:rsidRPr="00BA6B09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  </w:t>
            </w:r>
            <w:r w:rsidRPr="00BA6B09"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 w:rsidRPr="00BA6B09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</w:t>
            </w:r>
            <w:r w:rsidRPr="00BA6B09"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 w:rsidRPr="00BA6B09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</w:t>
            </w:r>
            <w:r w:rsidRPr="00BA6B09"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</w:p>
        </w:tc>
      </w:tr>
      <w:tr w:rsidR="00FB2CCB" w:rsidRPr="00BA6B09" w14:paraId="6AD99819" w14:textId="77777777" w:rsidTr="00251141">
        <w:trPr>
          <w:trHeight w:val="2130"/>
        </w:trPr>
        <w:tc>
          <w:tcPr>
            <w:tcW w:w="9606" w:type="dxa"/>
          </w:tcPr>
          <w:p w14:paraId="01F6E898" w14:textId="77777777" w:rsidR="00FB2CCB" w:rsidRPr="00BA6B09" w:rsidRDefault="00FB2CCB" w:rsidP="00251141">
            <w:pPr>
              <w:spacing w:beforeLines="50" w:before="156"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BA6B09">
              <w:rPr>
                <w:rFonts w:ascii="仿宋_GB2312" w:eastAsia="仿宋_GB2312" w:hAnsi="仿宋" w:hint="eastAsia"/>
                <w:sz w:val="28"/>
                <w:szCs w:val="28"/>
              </w:rPr>
              <w:t>风控合规部审核意见：</w:t>
            </w:r>
          </w:p>
          <w:p w14:paraId="7845B966" w14:textId="77777777" w:rsidR="00FB2CCB" w:rsidRPr="00BA6B09" w:rsidRDefault="00FB2CCB" w:rsidP="00251141">
            <w:pPr>
              <w:spacing w:beforeLines="50" w:before="156"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25E68860" w14:textId="77777777" w:rsidR="00FB2CCB" w:rsidRPr="00BA6B09" w:rsidRDefault="00FB2CCB" w:rsidP="00251141">
            <w:pPr>
              <w:spacing w:beforeLines="50" w:before="156" w:line="400" w:lineRule="exact"/>
              <w:ind w:firstLineChars="1050" w:firstLine="2940"/>
              <w:rPr>
                <w:rFonts w:ascii="仿宋_GB2312" w:eastAsia="仿宋_GB2312" w:hAnsi="仿宋"/>
                <w:sz w:val="28"/>
                <w:szCs w:val="28"/>
              </w:rPr>
            </w:pPr>
            <w:r w:rsidRPr="00BA6B09">
              <w:rPr>
                <w:rFonts w:ascii="仿宋_GB2312" w:eastAsia="仿宋_GB2312" w:hAnsi="仿宋" w:hint="eastAsia"/>
                <w:sz w:val="28"/>
                <w:szCs w:val="28"/>
              </w:rPr>
              <w:t xml:space="preserve">  部门负责人签名：</w:t>
            </w:r>
          </w:p>
          <w:p w14:paraId="180AA145" w14:textId="77777777" w:rsidR="00FB2CCB" w:rsidRPr="00BA6B09" w:rsidRDefault="00FB2CCB" w:rsidP="00251141">
            <w:pPr>
              <w:spacing w:beforeLines="50" w:before="156" w:afterLines="50" w:after="156"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BA6B09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   </w:t>
            </w:r>
            <w:r w:rsidRPr="00BA6B09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  </w:t>
            </w:r>
            <w:r w:rsidRPr="00BA6B09"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 w:rsidRPr="00BA6B09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</w:t>
            </w:r>
            <w:r w:rsidRPr="00BA6B09"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 w:rsidRPr="00BA6B09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</w:t>
            </w:r>
            <w:r w:rsidRPr="00BA6B09"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</w:p>
        </w:tc>
      </w:tr>
      <w:tr w:rsidR="00FB2CCB" w:rsidRPr="00BA6B09" w14:paraId="4FF6CE32" w14:textId="77777777" w:rsidTr="00251141">
        <w:trPr>
          <w:trHeight w:val="1242"/>
        </w:trPr>
        <w:tc>
          <w:tcPr>
            <w:tcW w:w="9606" w:type="dxa"/>
          </w:tcPr>
          <w:p w14:paraId="38ACF496" w14:textId="77777777" w:rsidR="00FB2CCB" w:rsidRPr="00BA6B09" w:rsidRDefault="00FB2CCB" w:rsidP="00251141">
            <w:pPr>
              <w:spacing w:beforeLines="50" w:before="156"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BA6B09">
              <w:rPr>
                <w:rFonts w:ascii="仿宋_GB2312" w:eastAsia="仿宋_GB2312" w:hAnsi="仿宋" w:hint="eastAsia"/>
                <w:sz w:val="28"/>
                <w:szCs w:val="28"/>
              </w:rPr>
              <w:t>分管再担保业务部领导意见：</w:t>
            </w:r>
          </w:p>
          <w:p w14:paraId="5E3001EC" w14:textId="77777777" w:rsidR="00FB2CCB" w:rsidRPr="00BA6B09" w:rsidRDefault="00FB2CCB" w:rsidP="00251141">
            <w:pPr>
              <w:spacing w:beforeLines="50" w:before="156"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72C695FF" w14:textId="77777777" w:rsidR="00FB2CCB" w:rsidRPr="00BA6B09" w:rsidRDefault="00FB2CCB" w:rsidP="00251141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47753A9E" w14:textId="77777777" w:rsidR="00FB2CCB" w:rsidRPr="00BA6B09" w:rsidRDefault="00FB2CCB" w:rsidP="00251141">
            <w:pPr>
              <w:spacing w:beforeLines="50" w:before="156" w:line="400" w:lineRule="exact"/>
              <w:ind w:firstLineChars="1200" w:firstLine="3360"/>
              <w:rPr>
                <w:rFonts w:ascii="仿宋_GB2312" w:eastAsia="仿宋_GB2312" w:hAnsi="仿宋"/>
                <w:sz w:val="28"/>
                <w:szCs w:val="28"/>
              </w:rPr>
            </w:pPr>
            <w:r w:rsidRPr="00BA6B09">
              <w:rPr>
                <w:rFonts w:ascii="仿宋_GB2312" w:eastAsia="仿宋_GB2312" w:hAnsi="仿宋" w:hint="eastAsia"/>
                <w:sz w:val="28"/>
                <w:szCs w:val="28"/>
              </w:rPr>
              <w:t>分管领导签名：</w:t>
            </w:r>
          </w:p>
          <w:p w14:paraId="77569749" w14:textId="77777777" w:rsidR="00FB2CCB" w:rsidRPr="00BA6B09" w:rsidRDefault="00FB2CCB" w:rsidP="00251141">
            <w:pPr>
              <w:spacing w:afterLines="50" w:after="156"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BA6B09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 </w:t>
            </w:r>
            <w:r w:rsidRPr="00BA6B09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  </w:t>
            </w:r>
            <w:r w:rsidRPr="00BA6B09"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 w:rsidRPr="00BA6B09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</w:t>
            </w:r>
            <w:r w:rsidRPr="00BA6B09"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 w:rsidRPr="00BA6B09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</w:t>
            </w:r>
            <w:r w:rsidRPr="00BA6B09"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</w:p>
        </w:tc>
      </w:tr>
      <w:tr w:rsidR="00FB2CCB" w:rsidRPr="00BA6B09" w14:paraId="3B23D2E9" w14:textId="77777777" w:rsidTr="00251141">
        <w:trPr>
          <w:trHeight w:val="1996"/>
        </w:trPr>
        <w:tc>
          <w:tcPr>
            <w:tcW w:w="9606" w:type="dxa"/>
          </w:tcPr>
          <w:p w14:paraId="4A51259C" w14:textId="77777777" w:rsidR="00FB2CCB" w:rsidRPr="00BA6B09" w:rsidRDefault="00FB2CCB" w:rsidP="00251141">
            <w:pPr>
              <w:spacing w:beforeLines="50" w:before="156"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BA6B09">
              <w:rPr>
                <w:rFonts w:ascii="仿宋_GB2312" w:eastAsia="仿宋_GB2312" w:hAnsi="仿宋" w:hint="eastAsia"/>
                <w:sz w:val="28"/>
                <w:szCs w:val="28"/>
              </w:rPr>
              <w:t>总经理意见：</w:t>
            </w:r>
          </w:p>
          <w:p w14:paraId="261CBC86" w14:textId="77777777" w:rsidR="00FB2CCB" w:rsidRPr="00BA6B09" w:rsidRDefault="00FB2CCB" w:rsidP="00251141">
            <w:pPr>
              <w:spacing w:beforeLines="50" w:before="156" w:line="400" w:lineRule="exact"/>
              <w:ind w:firstLineChars="1200" w:firstLine="3360"/>
              <w:rPr>
                <w:rFonts w:ascii="仿宋_GB2312" w:eastAsia="仿宋_GB2312" w:hAnsi="仿宋"/>
                <w:sz w:val="28"/>
                <w:szCs w:val="28"/>
              </w:rPr>
            </w:pPr>
            <w:r w:rsidRPr="00BA6B09">
              <w:rPr>
                <w:rFonts w:ascii="仿宋_GB2312" w:eastAsia="仿宋_GB2312" w:hAnsi="仿宋" w:hint="eastAsia"/>
                <w:sz w:val="28"/>
                <w:szCs w:val="28"/>
              </w:rPr>
              <w:t>领导签名：</w:t>
            </w:r>
          </w:p>
          <w:p w14:paraId="377914E8" w14:textId="77777777" w:rsidR="00FB2CCB" w:rsidRPr="00BA6B09" w:rsidRDefault="00FB2CCB" w:rsidP="00251141">
            <w:pPr>
              <w:spacing w:beforeLines="50" w:before="156"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BA6B09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 </w:t>
            </w:r>
            <w:r w:rsidRPr="00BA6B09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  </w:t>
            </w:r>
            <w:r w:rsidRPr="00BA6B09"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 w:rsidRPr="00BA6B09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</w:t>
            </w:r>
            <w:r w:rsidRPr="00BA6B09"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 w:rsidRPr="00BA6B09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</w:t>
            </w:r>
            <w:r w:rsidRPr="00BA6B09"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</w:p>
        </w:tc>
      </w:tr>
    </w:tbl>
    <w:p w14:paraId="685F0B2F" w14:textId="77777777" w:rsidR="00FB2CCB" w:rsidRPr="00E55A00" w:rsidRDefault="00FB2CCB" w:rsidP="00FB2CCB">
      <w:pPr>
        <w:widowControl/>
        <w:jc w:val="left"/>
        <w:rPr>
          <w:rFonts w:ascii="仿宋_GB2312" w:eastAsia="仿宋_GB2312"/>
        </w:rPr>
        <w:sectPr w:rsidR="00FB2CCB" w:rsidRPr="00E55A00" w:rsidSect="00EB334D">
          <w:pgSz w:w="11906" w:h="16838"/>
          <w:pgMar w:top="1871" w:right="1474" w:bottom="1588" w:left="1474" w:header="851" w:footer="992" w:gutter="0"/>
          <w:cols w:space="720"/>
          <w:docGrid w:type="lines" w:linePitch="312"/>
        </w:sectPr>
      </w:pPr>
    </w:p>
    <w:p w14:paraId="213D0269" w14:textId="77777777" w:rsidR="00FB2CCB" w:rsidRPr="00E55A00" w:rsidRDefault="00FB2CCB" w:rsidP="00FB2CCB">
      <w:pPr>
        <w:spacing w:beforeLines="50" w:before="156"/>
        <w:rPr>
          <w:rFonts w:ascii="仿宋_GB2312" w:eastAsia="仿宋_GB2312" w:hAnsi="仿宋"/>
          <w:color w:val="000000"/>
          <w:kern w:val="0"/>
          <w:sz w:val="32"/>
          <w:szCs w:val="30"/>
        </w:rPr>
      </w:pPr>
      <w:r w:rsidRPr="00E55A00">
        <w:rPr>
          <w:rFonts w:ascii="仿宋_GB2312" w:eastAsia="仿宋_GB2312" w:hAnsi="仿宋" w:hint="eastAsia"/>
          <w:color w:val="000000"/>
          <w:kern w:val="0"/>
          <w:sz w:val="32"/>
          <w:szCs w:val="30"/>
        </w:rPr>
        <w:lastRenderedPageBreak/>
        <w:t>附件3</w:t>
      </w:r>
    </w:p>
    <w:p w14:paraId="3C92450B" w14:textId="77777777" w:rsidR="00FB2CCB" w:rsidRPr="00E55A00" w:rsidRDefault="00FB2CCB" w:rsidP="00FB2CCB">
      <w:pPr>
        <w:jc w:val="center"/>
        <w:rPr>
          <w:rFonts w:ascii="方正小标宋简体" w:eastAsia="方正小标宋简体"/>
          <w:sz w:val="44"/>
          <w:szCs w:val="44"/>
        </w:rPr>
      </w:pPr>
      <w:r w:rsidRPr="00E55A00">
        <w:rPr>
          <w:rFonts w:ascii="方正小标宋简体" w:eastAsia="方正小标宋简体" w:hint="eastAsia"/>
          <w:sz w:val="44"/>
          <w:szCs w:val="44"/>
        </w:rPr>
        <w:t>国家融资担保基金有限责任公司再担保代偿补偿项目追偿情况表</w:t>
      </w:r>
    </w:p>
    <w:p w14:paraId="526F9B19" w14:textId="77777777" w:rsidR="00FB2CCB" w:rsidRPr="00E55A00" w:rsidRDefault="00862456" w:rsidP="00EB334D">
      <w:pPr>
        <w:adjustRightInd w:val="0"/>
        <w:snapToGrid w:val="0"/>
        <w:ind w:right="1124"/>
        <w:jc w:val="center"/>
        <w:rPr>
          <w:rFonts w:ascii="仿宋_GB2312" w:eastAsia="仿宋_GB2312" w:hAnsi="仿宋"/>
          <w:b/>
          <w:sz w:val="28"/>
          <w:szCs w:val="32"/>
        </w:rPr>
      </w:pPr>
      <w:r>
        <w:rPr>
          <w:rFonts w:ascii="仿宋_GB2312" w:eastAsia="仿宋_GB2312" w:hAnsi="仿宋" w:hint="eastAsia"/>
          <w:b/>
          <w:sz w:val="28"/>
          <w:szCs w:val="32"/>
        </w:rPr>
        <w:t xml:space="preserve">                                                                               </w:t>
      </w:r>
      <w:r w:rsidR="00FB2CCB" w:rsidRPr="00E55A00">
        <w:rPr>
          <w:rFonts w:ascii="仿宋_GB2312" w:eastAsia="仿宋_GB2312" w:hAnsi="仿宋" w:hint="eastAsia"/>
          <w:b/>
          <w:sz w:val="28"/>
          <w:szCs w:val="32"/>
        </w:rPr>
        <w:t>单位：万元</w:t>
      </w:r>
    </w:p>
    <w:tbl>
      <w:tblPr>
        <w:tblpPr w:leftFromText="180" w:rightFromText="180" w:vertAnchor="text" w:tblpY="1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"/>
        <w:gridCol w:w="515"/>
        <w:gridCol w:w="415"/>
        <w:gridCol w:w="526"/>
        <w:gridCol w:w="417"/>
        <w:gridCol w:w="420"/>
        <w:gridCol w:w="580"/>
        <w:gridCol w:w="417"/>
        <w:gridCol w:w="417"/>
        <w:gridCol w:w="417"/>
        <w:gridCol w:w="645"/>
        <w:gridCol w:w="784"/>
        <w:gridCol w:w="772"/>
        <w:gridCol w:w="655"/>
        <w:gridCol w:w="645"/>
        <w:gridCol w:w="438"/>
        <w:gridCol w:w="659"/>
        <w:gridCol w:w="659"/>
        <w:gridCol w:w="644"/>
        <w:gridCol w:w="438"/>
        <w:gridCol w:w="570"/>
        <w:gridCol w:w="426"/>
        <w:gridCol w:w="425"/>
        <w:gridCol w:w="709"/>
        <w:gridCol w:w="567"/>
        <w:gridCol w:w="567"/>
      </w:tblGrid>
      <w:tr w:rsidR="0010077E" w:rsidRPr="00BA6B09" w14:paraId="2D17B1FC" w14:textId="77777777" w:rsidTr="00EB334D">
        <w:trPr>
          <w:trHeight w:val="2828"/>
        </w:trPr>
        <w:tc>
          <w:tcPr>
            <w:tcW w:w="415" w:type="dxa"/>
            <w:vMerge w:val="restart"/>
            <w:vAlign w:val="center"/>
          </w:tcPr>
          <w:p w14:paraId="1E9E01B3" w14:textId="77777777" w:rsidR="0010077E" w:rsidRPr="00BA6B09" w:rsidRDefault="0010077E" w:rsidP="00251141">
            <w:pPr>
              <w:widowControl/>
              <w:jc w:val="center"/>
              <w:rPr>
                <w:rFonts w:ascii="仿宋_GB2312" w:eastAsia="仿宋_GB2312" w:hAnsi="仿宋"/>
                <w:b/>
                <w:bCs/>
                <w:color w:val="000000"/>
                <w:kern w:val="0"/>
                <w:sz w:val="20"/>
                <w:szCs w:val="20"/>
              </w:rPr>
            </w:pPr>
            <w:r w:rsidRPr="00BA6B09">
              <w:rPr>
                <w:rFonts w:ascii="仿宋_GB2312" w:eastAsia="仿宋_GB2312" w:hAnsi="仿宋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515" w:type="dxa"/>
            <w:vMerge w:val="restart"/>
            <w:vAlign w:val="center"/>
          </w:tcPr>
          <w:p w14:paraId="2EB3EDEB" w14:textId="77777777" w:rsidR="0010077E" w:rsidRPr="00BA6B09" w:rsidRDefault="0010077E" w:rsidP="00251141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 w:val="20"/>
                <w:szCs w:val="20"/>
              </w:rPr>
            </w:pPr>
            <w:r w:rsidRPr="00BA6B09">
              <w:rPr>
                <w:rFonts w:ascii="仿宋_GB2312" w:eastAsia="仿宋_GB2312" w:hAnsi="仿宋" w:hint="eastAsia"/>
                <w:b/>
                <w:bCs/>
                <w:color w:val="000000"/>
                <w:sz w:val="20"/>
                <w:szCs w:val="20"/>
              </w:rPr>
              <w:t>被担保人名称</w:t>
            </w:r>
          </w:p>
        </w:tc>
        <w:tc>
          <w:tcPr>
            <w:tcW w:w="415" w:type="dxa"/>
            <w:vMerge w:val="restart"/>
            <w:vAlign w:val="center"/>
          </w:tcPr>
          <w:p w14:paraId="47BB2B8F" w14:textId="77777777" w:rsidR="0010077E" w:rsidRPr="00BA6B09" w:rsidRDefault="0010077E" w:rsidP="00251141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 w:val="20"/>
                <w:szCs w:val="20"/>
              </w:rPr>
            </w:pPr>
            <w:r w:rsidRPr="00BA6B09">
              <w:rPr>
                <w:rFonts w:ascii="仿宋_GB2312" w:eastAsia="仿宋_GB2312" w:hAnsi="仿宋" w:hint="eastAsia"/>
                <w:b/>
                <w:color w:val="000000"/>
                <w:kern w:val="0"/>
                <w:szCs w:val="21"/>
              </w:rPr>
              <w:t>被担保人住址或注册地（省、市、县）</w:t>
            </w:r>
          </w:p>
        </w:tc>
        <w:tc>
          <w:tcPr>
            <w:tcW w:w="526" w:type="dxa"/>
            <w:vMerge w:val="restart"/>
            <w:vAlign w:val="center"/>
          </w:tcPr>
          <w:p w14:paraId="7282E8F5" w14:textId="77777777" w:rsidR="0010077E" w:rsidRPr="00BA6B09" w:rsidRDefault="0010077E" w:rsidP="00251141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 w:val="20"/>
                <w:szCs w:val="20"/>
              </w:rPr>
            </w:pPr>
            <w:r w:rsidRPr="00BA6B09">
              <w:rPr>
                <w:rFonts w:ascii="仿宋_GB2312" w:eastAsia="仿宋_GB2312" w:hAnsi="仿宋" w:hint="eastAsia"/>
                <w:b/>
                <w:bCs/>
                <w:color w:val="000000"/>
                <w:sz w:val="20"/>
                <w:szCs w:val="20"/>
              </w:rPr>
              <w:t>原担保机构名称</w:t>
            </w:r>
          </w:p>
        </w:tc>
        <w:tc>
          <w:tcPr>
            <w:tcW w:w="417" w:type="dxa"/>
            <w:vMerge w:val="restart"/>
            <w:vAlign w:val="center"/>
          </w:tcPr>
          <w:p w14:paraId="2330014E" w14:textId="77777777" w:rsidR="0010077E" w:rsidRPr="00BA6B09" w:rsidRDefault="0010077E" w:rsidP="00251141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 w:val="20"/>
                <w:szCs w:val="20"/>
              </w:rPr>
            </w:pPr>
            <w:r w:rsidRPr="00BA6B09">
              <w:rPr>
                <w:rFonts w:ascii="仿宋_GB2312" w:eastAsia="仿宋_GB2312" w:hAnsi="仿宋" w:hint="eastAsia"/>
                <w:b/>
                <w:bCs/>
                <w:color w:val="000000"/>
                <w:sz w:val="20"/>
                <w:szCs w:val="20"/>
              </w:rPr>
              <w:t>再担保机构名称</w:t>
            </w:r>
          </w:p>
        </w:tc>
        <w:tc>
          <w:tcPr>
            <w:tcW w:w="420" w:type="dxa"/>
            <w:vMerge w:val="restart"/>
            <w:vAlign w:val="center"/>
          </w:tcPr>
          <w:p w14:paraId="03AEE262" w14:textId="77777777" w:rsidR="0010077E" w:rsidRPr="00BA6B09" w:rsidRDefault="0010077E" w:rsidP="00251141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 w:val="20"/>
                <w:szCs w:val="20"/>
              </w:rPr>
            </w:pPr>
            <w:r w:rsidRPr="00BA6B09">
              <w:rPr>
                <w:rFonts w:ascii="仿宋_GB2312" w:eastAsia="仿宋_GB2312" w:hAnsi="仿宋" w:hint="eastAsia"/>
                <w:b/>
                <w:bCs/>
                <w:color w:val="000000"/>
                <w:sz w:val="20"/>
                <w:szCs w:val="20"/>
              </w:rPr>
              <w:t>贷款合同号</w:t>
            </w:r>
          </w:p>
        </w:tc>
        <w:tc>
          <w:tcPr>
            <w:tcW w:w="580" w:type="dxa"/>
            <w:vMerge w:val="restart"/>
            <w:vAlign w:val="center"/>
          </w:tcPr>
          <w:p w14:paraId="672F834B" w14:textId="77777777" w:rsidR="0010077E" w:rsidRPr="00BA6B09" w:rsidRDefault="0010077E" w:rsidP="00251141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 w:val="20"/>
                <w:szCs w:val="20"/>
              </w:rPr>
            </w:pPr>
            <w:r w:rsidRPr="00BA6B09">
              <w:rPr>
                <w:rFonts w:ascii="仿宋_GB2312" w:eastAsia="仿宋_GB2312" w:hAnsi="仿宋" w:hint="eastAsia"/>
                <w:b/>
                <w:bCs/>
                <w:color w:val="000000"/>
                <w:sz w:val="20"/>
                <w:szCs w:val="20"/>
              </w:rPr>
              <w:t>保证合同号</w:t>
            </w:r>
          </w:p>
        </w:tc>
        <w:tc>
          <w:tcPr>
            <w:tcW w:w="417" w:type="dxa"/>
            <w:vMerge w:val="restart"/>
          </w:tcPr>
          <w:p w14:paraId="24CCCF35" w14:textId="77777777" w:rsidR="0010077E" w:rsidRPr="00BA6B09" w:rsidRDefault="0010077E" w:rsidP="00251141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 w:val="20"/>
                <w:szCs w:val="20"/>
              </w:rPr>
            </w:pPr>
          </w:p>
          <w:p w14:paraId="6035DA80" w14:textId="77777777" w:rsidR="0010077E" w:rsidRPr="00BA6B09" w:rsidRDefault="0010077E" w:rsidP="00251141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 w:val="20"/>
                <w:szCs w:val="20"/>
              </w:rPr>
            </w:pPr>
          </w:p>
          <w:p w14:paraId="0D0C4DD3" w14:textId="77777777" w:rsidR="008B0EB8" w:rsidRPr="00BA6B09" w:rsidRDefault="008B0EB8" w:rsidP="00251141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 w:val="20"/>
                <w:szCs w:val="20"/>
              </w:rPr>
            </w:pPr>
          </w:p>
          <w:p w14:paraId="2C124BA7" w14:textId="77777777" w:rsidR="008B0EB8" w:rsidRPr="00BA6B09" w:rsidRDefault="008B0EB8" w:rsidP="00251141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 w:val="20"/>
                <w:szCs w:val="20"/>
              </w:rPr>
            </w:pPr>
          </w:p>
          <w:p w14:paraId="54ED21C1" w14:textId="77777777" w:rsidR="008B0EB8" w:rsidRPr="00BA6B09" w:rsidRDefault="008B0EB8" w:rsidP="00251141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 w:val="20"/>
                <w:szCs w:val="20"/>
              </w:rPr>
            </w:pPr>
          </w:p>
          <w:p w14:paraId="2834CC05" w14:textId="77777777" w:rsidR="008B0EB8" w:rsidRPr="00BA6B09" w:rsidRDefault="008B0EB8" w:rsidP="00251141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 w:val="20"/>
                <w:szCs w:val="20"/>
              </w:rPr>
            </w:pPr>
          </w:p>
          <w:p w14:paraId="0C83ACAB" w14:textId="77777777" w:rsidR="008B0EB8" w:rsidRPr="00BA6B09" w:rsidRDefault="008B0EB8" w:rsidP="00162272">
            <w:pPr>
              <w:rPr>
                <w:rFonts w:ascii="仿宋_GB2312" w:eastAsia="仿宋_GB2312" w:hAnsi="仿宋"/>
                <w:b/>
                <w:bCs/>
                <w:color w:val="000000"/>
                <w:sz w:val="20"/>
                <w:szCs w:val="20"/>
              </w:rPr>
            </w:pPr>
          </w:p>
          <w:p w14:paraId="3283CF39" w14:textId="77777777" w:rsidR="0010077E" w:rsidRPr="00BA6B09" w:rsidRDefault="0010077E" w:rsidP="00251141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 w:val="20"/>
                <w:szCs w:val="20"/>
              </w:rPr>
            </w:pPr>
            <w:r w:rsidRPr="00BA6B09">
              <w:rPr>
                <w:rFonts w:ascii="仿宋_GB2312" w:eastAsia="仿宋_GB2312" w:hAnsi="仿宋" w:hint="eastAsia"/>
                <w:b/>
                <w:bCs/>
                <w:color w:val="000000"/>
                <w:sz w:val="20"/>
                <w:szCs w:val="20"/>
              </w:rPr>
              <w:t>委保合同号</w:t>
            </w:r>
          </w:p>
        </w:tc>
        <w:tc>
          <w:tcPr>
            <w:tcW w:w="417" w:type="dxa"/>
            <w:vMerge w:val="restart"/>
          </w:tcPr>
          <w:p w14:paraId="05B192E8" w14:textId="77777777" w:rsidR="0010077E" w:rsidRPr="00BA6B09" w:rsidRDefault="0010077E" w:rsidP="00251141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 w:val="20"/>
                <w:szCs w:val="20"/>
              </w:rPr>
            </w:pPr>
          </w:p>
          <w:p w14:paraId="085D6F8E" w14:textId="77777777" w:rsidR="0010077E" w:rsidRPr="00BA6B09" w:rsidRDefault="0010077E" w:rsidP="00251141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 w:val="20"/>
                <w:szCs w:val="20"/>
              </w:rPr>
            </w:pPr>
          </w:p>
          <w:p w14:paraId="038D4094" w14:textId="77777777" w:rsidR="008B0EB8" w:rsidRPr="00BA6B09" w:rsidRDefault="008B0EB8" w:rsidP="00251141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 w:val="20"/>
                <w:szCs w:val="20"/>
              </w:rPr>
            </w:pPr>
          </w:p>
          <w:p w14:paraId="5CF324C3" w14:textId="77777777" w:rsidR="008B0EB8" w:rsidRPr="00BA6B09" w:rsidRDefault="008B0EB8" w:rsidP="00251141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 w:val="20"/>
                <w:szCs w:val="20"/>
              </w:rPr>
            </w:pPr>
          </w:p>
          <w:p w14:paraId="76D6331D" w14:textId="77777777" w:rsidR="008B0EB8" w:rsidRPr="00BA6B09" w:rsidRDefault="008B0EB8" w:rsidP="00251141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 w:val="20"/>
                <w:szCs w:val="20"/>
              </w:rPr>
            </w:pPr>
          </w:p>
          <w:p w14:paraId="1273DD6B" w14:textId="77777777" w:rsidR="008B0EB8" w:rsidRPr="00BA6B09" w:rsidRDefault="008B0EB8" w:rsidP="00251141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 w:val="20"/>
                <w:szCs w:val="20"/>
              </w:rPr>
            </w:pPr>
          </w:p>
          <w:p w14:paraId="02020B58" w14:textId="77777777" w:rsidR="008B0EB8" w:rsidRPr="00BA6B09" w:rsidRDefault="008B0EB8" w:rsidP="00251141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 w:val="20"/>
                <w:szCs w:val="20"/>
              </w:rPr>
            </w:pPr>
          </w:p>
          <w:p w14:paraId="2379EEA9" w14:textId="77777777" w:rsidR="0010077E" w:rsidRPr="00BA6B09" w:rsidRDefault="0010077E" w:rsidP="00251141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 w:val="20"/>
                <w:szCs w:val="20"/>
              </w:rPr>
            </w:pPr>
            <w:r w:rsidRPr="00BA6B09">
              <w:rPr>
                <w:rFonts w:ascii="仿宋_GB2312" w:eastAsia="仿宋_GB2312" w:hAnsi="仿宋" w:hint="eastAsia"/>
                <w:b/>
                <w:bCs/>
                <w:color w:val="000000"/>
                <w:sz w:val="20"/>
                <w:szCs w:val="20"/>
              </w:rPr>
              <w:t>主债权金额</w:t>
            </w:r>
          </w:p>
        </w:tc>
        <w:tc>
          <w:tcPr>
            <w:tcW w:w="417" w:type="dxa"/>
            <w:vMerge w:val="restart"/>
            <w:vAlign w:val="center"/>
          </w:tcPr>
          <w:p w14:paraId="17C58C03" w14:textId="77777777" w:rsidR="0010077E" w:rsidRPr="00BA6B09" w:rsidRDefault="0010077E" w:rsidP="00251141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 w:val="20"/>
                <w:szCs w:val="20"/>
              </w:rPr>
            </w:pPr>
            <w:r w:rsidRPr="00BA6B09">
              <w:rPr>
                <w:rFonts w:ascii="仿宋_GB2312" w:eastAsia="仿宋_GB2312" w:hAnsi="仿宋" w:hint="eastAsia"/>
                <w:b/>
                <w:bCs/>
                <w:color w:val="000000"/>
                <w:sz w:val="20"/>
                <w:szCs w:val="20"/>
              </w:rPr>
              <w:t>代偿时间</w:t>
            </w:r>
          </w:p>
        </w:tc>
        <w:tc>
          <w:tcPr>
            <w:tcW w:w="645" w:type="dxa"/>
            <w:vMerge w:val="restart"/>
            <w:vAlign w:val="center"/>
          </w:tcPr>
          <w:p w14:paraId="10990591" w14:textId="77777777" w:rsidR="0010077E" w:rsidRPr="00BA6B09" w:rsidRDefault="0010077E" w:rsidP="00251141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 w:val="20"/>
                <w:szCs w:val="20"/>
              </w:rPr>
            </w:pPr>
            <w:r w:rsidRPr="00BA6B09">
              <w:rPr>
                <w:rFonts w:ascii="仿宋_GB2312" w:eastAsia="仿宋_GB2312" w:hAnsi="仿宋" w:hint="eastAsia"/>
                <w:b/>
                <w:bCs/>
                <w:color w:val="000000"/>
                <w:sz w:val="20"/>
                <w:szCs w:val="20"/>
              </w:rPr>
              <w:t>担保金额</w:t>
            </w:r>
          </w:p>
        </w:tc>
        <w:tc>
          <w:tcPr>
            <w:tcW w:w="784" w:type="dxa"/>
            <w:vMerge w:val="restart"/>
            <w:vAlign w:val="center"/>
          </w:tcPr>
          <w:p w14:paraId="5977412C" w14:textId="77777777" w:rsidR="0010077E" w:rsidRPr="00BA6B09" w:rsidRDefault="0010077E" w:rsidP="00251141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 w:val="20"/>
                <w:szCs w:val="20"/>
              </w:rPr>
            </w:pPr>
            <w:r w:rsidRPr="00BA6B09">
              <w:rPr>
                <w:rFonts w:ascii="仿宋_GB2312" w:eastAsia="仿宋_GB2312" w:hAnsi="仿宋" w:hint="eastAsia"/>
                <w:b/>
                <w:bCs/>
                <w:color w:val="000000"/>
                <w:sz w:val="20"/>
                <w:szCs w:val="20"/>
              </w:rPr>
              <w:t>代偿金额</w:t>
            </w:r>
          </w:p>
        </w:tc>
        <w:tc>
          <w:tcPr>
            <w:tcW w:w="772" w:type="dxa"/>
            <w:vMerge w:val="restart"/>
            <w:vAlign w:val="center"/>
          </w:tcPr>
          <w:p w14:paraId="4F0C2959" w14:textId="77777777" w:rsidR="0010077E" w:rsidRPr="00BA6B09" w:rsidRDefault="0010077E" w:rsidP="00251141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 w:val="20"/>
                <w:szCs w:val="20"/>
              </w:rPr>
            </w:pPr>
            <w:r w:rsidRPr="00BA6B09">
              <w:rPr>
                <w:rFonts w:ascii="仿宋_GB2312" w:eastAsia="仿宋_GB2312" w:hAnsi="仿宋" w:hint="eastAsia"/>
                <w:b/>
                <w:bCs/>
                <w:color w:val="000000"/>
                <w:sz w:val="20"/>
                <w:szCs w:val="20"/>
              </w:rPr>
              <w:t>省级再担保机构代偿补偿金额</w:t>
            </w:r>
          </w:p>
        </w:tc>
        <w:tc>
          <w:tcPr>
            <w:tcW w:w="655" w:type="dxa"/>
            <w:vMerge w:val="restart"/>
            <w:vAlign w:val="center"/>
          </w:tcPr>
          <w:p w14:paraId="209B188C" w14:textId="77777777" w:rsidR="0010077E" w:rsidRPr="00BA6B09" w:rsidRDefault="0010077E" w:rsidP="00251141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 w:val="20"/>
                <w:szCs w:val="20"/>
              </w:rPr>
            </w:pPr>
            <w:r w:rsidRPr="00BA6B09">
              <w:rPr>
                <w:rFonts w:ascii="仿宋_GB2312" w:eastAsia="仿宋_GB2312" w:hAnsi="仿宋" w:hint="eastAsia"/>
                <w:b/>
                <w:bCs/>
                <w:color w:val="000000"/>
                <w:sz w:val="20"/>
                <w:szCs w:val="20"/>
              </w:rPr>
              <w:t>国家融担基金代偿补偿金额</w:t>
            </w:r>
          </w:p>
        </w:tc>
        <w:tc>
          <w:tcPr>
            <w:tcW w:w="645" w:type="dxa"/>
            <w:vMerge w:val="restart"/>
            <w:vAlign w:val="center"/>
          </w:tcPr>
          <w:p w14:paraId="790964D5" w14:textId="77777777" w:rsidR="0010077E" w:rsidRPr="00BA6B09" w:rsidRDefault="0010077E" w:rsidP="0010077E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</w:rPr>
            </w:pPr>
            <w:r w:rsidRPr="00BA6B09">
              <w:rPr>
                <w:rFonts w:ascii="仿宋_GB2312" w:eastAsia="仿宋_GB2312" w:hAnsi="仿宋" w:hint="eastAsia"/>
                <w:b/>
                <w:bCs/>
                <w:color w:val="000000"/>
                <w:szCs w:val="21"/>
              </w:rPr>
              <w:t>已累计追回金额</w:t>
            </w:r>
          </w:p>
        </w:tc>
        <w:tc>
          <w:tcPr>
            <w:tcW w:w="438" w:type="dxa"/>
            <w:vMerge w:val="restart"/>
            <w:vAlign w:val="center"/>
          </w:tcPr>
          <w:p w14:paraId="786E457F" w14:textId="77777777" w:rsidR="0010077E" w:rsidRPr="00BA6B09" w:rsidRDefault="0010077E" w:rsidP="00251141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</w:rPr>
            </w:pPr>
            <w:r w:rsidRPr="00BA6B09">
              <w:rPr>
                <w:rFonts w:ascii="仿宋_GB2312" w:eastAsia="仿宋_GB2312" w:hAnsi="仿宋" w:hint="eastAsia"/>
                <w:b/>
                <w:bCs/>
                <w:color w:val="000000"/>
                <w:szCs w:val="21"/>
              </w:rPr>
              <w:t>追偿费用</w:t>
            </w:r>
          </w:p>
        </w:tc>
        <w:tc>
          <w:tcPr>
            <w:tcW w:w="659" w:type="dxa"/>
            <w:vMerge w:val="restart"/>
            <w:vAlign w:val="center"/>
          </w:tcPr>
          <w:p w14:paraId="396D1EBC" w14:textId="77777777" w:rsidR="0010077E" w:rsidRPr="00BA6B09" w:rsidRDefault="0010077E" w:rsidP="00251141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</w:rPr>
            </w:pPr>
            <w:r w:rsidRPr="00BA6B09">
              <w:rPr>
                <w:rFonts w:ascii="仿宋_GB2312" w:eastAsia="仿宋_GB2312" w:hAnsi="仿宋" w:hint="eastAsia"/>
                <w:b/>
                <w:bCs/>
                <w:color w:val="000000"/>
                <w:szCs w:val="21"/>
              </w:rPr>
              <w:t>已累计追回净额</w:t>
            </w:r>
          </w:p>
        </w:tc>
        <w:tc>
          <w:tcPr>
            <w:tcW w:w="659" w:type="dxa"/>
            <w:vMerge w:val="restart"/>
            <w:vAlign w:val="center"/>
          </w:tcPr>
          <w:p w14:paraId="2A40E70B" w14:textId="77777777" w:rsidR="0010077E" w:rsidRPr="00BA6B09" w:rsidRDefault="0010077E" w:rsidP="00251141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</w:rPr>
            </w:pPr>
            <w:r w:rsidRPr="00BA6B09">
              <w:rPr>
                <w:rFonts w:ascii="仿宋_GB2312" w:eastAsia="仿宋_GB2312" w:hAnsi="仿宋" w:hint="eastAsia"/>
                <w:b/>
                <w:bCs/>
                <w:color w:val="000000"/>
                <w:szCs w:val="21"/>
              </w:rPr>
              <w:t>尚未追偿金额</w:t>
            </w:r>
          </w:p>
        </w:tc>
        <w:tc>
          <w:tcPr>
            <w:tcW w:w="644" w:type="dxa"/>
            <w:vMerge w:val="restart"/>
            <w:vAlign w:val="center"/>
          </w:tcPr>
          <w:p w14:paraId="16EC552F" w14:textId="77777777" w:rsidR="0010077E" w:rsidRPr="00BA6B09" w:rsidRDefault="0010077E" w:rsidP="00251141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</w:rPr>
            </w:pPr>
            <w:r w:rsidRPr="00BA6B09">
              <w:rPr>
                <w:rFonts w:ascii="仿宋_GB2312" w:eastAsia="仿宋_GB2312" w:hAnsi="仿宋" w:hint="eastAsia"/>
                <w:b/>
                <w:bCs/>
                <w:color w:val="000000"/>
                <w:szCs w:val="21"/>
              </w:rPr>
              <w:t>已分配国家融担基金金额</w:t>
            </w:r>
          </w:p>
        </w:tc>
        <w:tc>
          <w:tcPr>
            <w:tcW w:w="1434" w:type="dxa"/>
            <w:gridSpan w:val="3"/>
            <w:vAlign w:val="center"/>
          </w:tcPr>
          <w:p w14:paraId="038CAACB" w14:textId="77777777" w:rsidR="0010077E" w:rsidRPr="00BA6B09" w:rsidRDefault="0010077E" w:rsidP="00251141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</w:rPr>
            </w:pPr>
            <w:r w:rsidRPr="00BA6B09">
              <w:rPr>
                <w:rFonts w:ascii="仿宋_GB2312" w:eastAsia="仿宋_GB2312" w:hAnsi="仿宋" w:hint="eastAsia"/>
                <w:b/>
                <w:bCs/>
                <w:color w:val="000000"/>
                <w:szCs w:val="21"/>
              </w:rPr>
              <w:t>追偿方式</w:t>
            </w:r>
          </w:p>
        </w:tc>
        <w:tc>
          <w:tcPr>
            <w:tcW w:w="425" w:type="dxa"/>
            <w:vMerge w:val="restart"/>
          </w:tcPr>
          <w:p w14:paraId="4680E27F" w14:textId="77777777" w:rsidR="0010077E" w:rsidRPr="00BA6B09" w:rsidRDefault="0010077E" w:rsidP="0010077E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</w:rPr>
            </w:pPr>
          </w:p>
          <w:p w14:paraId="597DF72E" w14:textId="77777777" w:rsidR="0010077E" w:rsidRPr="00BA6B09" w:rsidRDefault="0010077E" w:rsidP="0010077E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</w:rPr>
            </w:pPr>
          </w:p>
          <w:p w14:paraId="50807FC5" w14:textId="77777777" w:rsidR="0010077E" w:rsidRPr="00BA6B09" w:rsidRDefault="0010077E" w:rsidP="0010077E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</w:rPr>
            </w:pPr>
          </w:p>
          <w:p w14:paraId="6CB27D28" w14:textId="77777777" w:rsidR="0010077E" w:rsidRPr="00BA6B09" w:rsidRDefault="0010077E" w:rsidP="0010077E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</w:rPr>
            </w:pPr>
          </w:p>
          <w:p w14:paraId="16786A82" w14:textId="77777777" w:rsidR="0010077E" w:rsidRPr="00BA6B09" w:rsidRDefault="0010077E" w:rsidP="0010077E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</w:rPr>
            </w:pPr>
          </w:p>
          <w:p w14:paraId="249AC430" w14:textId="77777777" w:rsidR="0010077E" w:rsidRPr="00BA6B09" w:rsidRDefault="0010077E" w:rsidP="0010077E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</w:rPr>
            </w:pPr>
          </w:p>
          <w:p w14:paraId="60651970" w14:textId="77777777" w:rsidR="0010077E" w:rsidRPr="00BA6B09" w:rsidRDefault="0010077E" w:rsidP="0010077E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</w:rPr>
            </w:pPr>
          </w:p>
          <w:p w14:paraId="218DB9C7" w14:textId="77777777" w:rsidR="0010077E" w:rsidRPr="00BA6B09" w:rsidRDefault="0010077E" w:rsidP="0010077E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</w:rPr>
            </w:pPr>
            <w:r w:rsidRPr="00BA6B09">
              <w:rPr>
                <w:rFonts w:ascii="仿宋_GB2312" w:eastAsia="仿宋_GB2312" w:hAnsi="仿宋" w:hint="eastAsia"/>
                <w:b/>
                <w:bCs/>
                <w:color w:val="000000"/>
                <w:szCs w:val="21"/>
              </w:rPr>
              <w:t>认定损失金额</w:t>
            </w:r>
          </w:p>
        </w:tc>
        <w:tc>
          <w:tcPr>
            <w:tcW w:w="709" w:type="dxa"/>
            <w:vMerge w:val="restart"/>
            <w:vAlign w:val="center"/>
          </w:tcPr>
          <w:p w14:paraId="551CC3D6" w14:textId="77777777" w:rsidR="0010077E" w:rsidRPr="00BA6B09" w:rsidRDefault="0010077E" w:rsidP="00251141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</w:rPr>
            </w:pPr>
            <w:r w:rsidRPr="00BA6B09">
              <w:rPr>
                <w:rFonts w:ascii="仿宋_GB2312" w:eastAsia="仿宋_GB2312" w:hAnsi="仿宋" w:hint="eastAsia"/>
                <w:b/>
                <w:bCs/>
                <w:color w:val="000000"/>
                <w:szCs w:val="21"/>
              </w:rPr>
              <w:t>备注</w:t>
            </w:r>
          </w:p>
        </w:tc>
        <w:tc>
          <w:tcPr>
            <w:tcW w:w="567" w:type="dxa"/>
            <w:vMerge w:val="restart"/>
            <w:vAlign w:val="center"/>
          </w:tcPr>
          <w:p w14:paraId="4B91B997" w14:textId="77777777" w:rsidR="0010077E" w:rsidRPr="00BA6B09" w:rsidRDefault="0010077E" w:rsidP="00251141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</w:rPr>
            </w:pPr>
            <w:r w:rsidRPr="00BA6B09">
              <w:rPr>
                <w:rFonts w:ascii="仿宋_GB2312" w:eastAsia="仿宋_GB2312" w:hAnsi="仿宋" w:hint="eastAsia"/>
                <w:b/>
                <w:bCs/>
                <w:color w:val="000000"/>
                <w:szCs w:val="21"/>
              </w:rPr>
              <w:t>联系人</w:t>
            </w:r>
          </w:p>
        </w:tc>
        <w:tc>
          <w:tcPr>
            <w:tcW w:w="567" w:type="dxa"/>
            <w:vMerge w:val="restart"/>
            <w:vAlign w:val="center"/>
          </w:tcPr>
          <w:p w14:paraId="3089AF52" w14:textId="77777777" w:rsidR="0010077E" w:rsidRPr="00BA6B09" w:rsidRDefault="0010077E" w:rsidP="00251141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</w:rPr>
            </w:pPr>
            <w:r w:rsidRPr="00BA6B09">
              <w:rPr>
                <w:rFonts w:ascii="仿宋_GB2312" w:eastAsia="仿宋_GB2312" w:hAnsi="仿宋" w:hint="eastAsia"/>
                <w:b/>
                <w:bCs/>
                <w:color w:val="000000"/>
                <w:szCs w:val="21"/>
              </w:rPr>
              <w:t>联系方式</w:t>
            </w:r>
          </w:p>
        </w:tc>
      </w:tr>
      <w:tr w:rsidR="0010077E" w:rsidRPr="00BA6B09" w14:paraId="6D56520A" w14:textId="77777777" w:rsidTr="00EB334D">
        <w:trPr>
          <w:trHeight w:val="2019"/>
        </w:trPr>
        <w:tc>
          <w:tcPr>
            <w:tcW w:w="415" w:type="dxa"/>
            <w:vMerge/>
            <w:vAlign w:val="center"/>
          </w:tcPr>
          <w:p w14:paraId="0113D82F" w14:textId="77777777" w:rsidR="0010077E" w:rsidRPr="00BA6B09" w:rsidRDefault="0010077E" w:rsidP="00251141">
            <w:pPr>
              <w:widowControl/>
              <w:jc w:val="center"/>
              <w:rPr>
                <w:rFonts w:ascii="仿宋_GB2312" w:eastAsia="仿宋_GB2312" w:hAnsi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vMerge/>
            <w:vAlign w:val="center"/>
          </w:tcPr>
          <w:p w14:paraId="7159290F" w14:textId="77777777" w:rsidR="0010077E" w:rsidRPr="00BA6B09" w:rsidRDefault="0010077E" w:rsidP="00251141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vMerge/>
            <w:vAlign w:val="center"/>
          </w:tcPr>
          <w:p w14:paraId="0489282E" w14:textId="77777777" w:rsidR="0010077E" w:rsidRPr="00BA6B09" w:rsidRDefault="0010077E" w:rsidP="00251141">
            <w:pPr>
              <w:jc w:val="center"/>
              <w:rPr>
                <w:rFonts w:ascii="仿宋_GB2312" w:eastAsia="仿宋_GB2312" w:hAnsi="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526" w:type="dxa"/>
            <w:vMerge/>
            <w:vAlign w:val="center"/>
          </w:tcPr>
          <w:p w14:paraId="1CD711CE" w14:textId="77777777" w:rsidR="0010077E" w:rsidRPr="00BA6B09" w:rsidRDefault="0010077E" w:rsidP="00251141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vMerge/>
            <w:vAlign w:val="center"/>
          </w:tcPr>
          <w:p w14:paraId="01D2BBF2" w14:textId="77777777" w:rsidR="0010077E" w:rsidRPr="00BA6B09" w:rsidRDefault="0010077E" w:rsidP="00251141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14:paraId="0C80D78F" w14:textId="77777777" w:rsidR="0010077E" w:rsidRPr="00BA6B09" w:rsidRDefault="0010077E" w:rsidP="00251141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vAlign w:val="center"/>
          </w:tcPr>
          <w:p w14:paraId="45DA359C" w14:textId="77777777" w:rsidR="0010077E" w:rsidRPr="00BA6B09" w:rsidRDefault="0010077E" w:rsidP="00251141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vMerge/>
          </w:tcPr>
          <w:p w14:paraId="5F477608" w14:textId="77777777" w:rsidR="0010077E" w:rsidRPr="00BA6B09" w:rsidRDefault="0010077E" w:rsidP="00251141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vMerge/>
          </w:tcPr>
          <w:p w14:paraId="5387EFB1" w14:textId="77777777" w:rsidR="0010077E" w:rsidRPr="00BA6B09" w:rsidRDefault="0010077E" w:rsidP="00251141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vMerge/>
            <w:vAlign w:val="center"/>
          </w:tcPr>
          <w:p w14:paraId="21032A86" w14:textId="77777777" w:rsidR="0010077E" w:rsidRPr="00BA6B09" w:rsidRDefault="0010077E" w:rsidP="00251141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vMerge/>
            <w:vAlign w:val="center"/>
          </w:tcPr>
          <w:p w14:paraId="11832CA0" w14:textId="77777777" w:rsidR="0010077E" w:rsidRPr="00BA6B09" w:rsidRDefault="0010077E" w:rsidP="00251141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vMerge/>
            <w:vAlign w:val="center"/>
          </w:tcPr>
          <w:p w14:paraId="7053B6B6" w14:textId="77777777" w:rsidR="0010077E" w:rsidRPr="00BA6B09" w:rsidDel="0010077E" w:rsidRDefault="0010077E" w:rsidP="00251141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vAlign w:val="center"/>
          </w:tcPr>
          <w:p w14:paraId="569553FC" w14:textId="77777777" w:rsidR="0010077E" w:rsidRPr="00BA6B09" w:rsidRDefault="0010077E" w:rsidP="00251141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vAlign w:val="center"/>
          </w:tcPr>
          <w:p w14:paraId="39C3CBBB" w14:textId="77777777" w:rsidR="0010077E" w:rsidRPr="00BA6B09" w:rsidRDefault="0010077E" w:rsidP="00251141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vMerge/>
            <w:vAlign w:val="center"/>
          </w:tcPr>
          <w:p w14:paraId="276B8EF7" w14:textId="77777777" w:rsidR="0010077E" w:rsidRPr="00BA6B09" w:rsidRDefault="0010077E" w:rsidP="0010077E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38" w:type="dxa"/>
            <w:vMerge/>
            <w:vAlign w:val="center"/>
          </w:tcPr>
          <w:p w14:paraId="64585EE3" w14:textId="77777777" w:rsidR="0010077E" w:rsidRPr="00BA6B09" w:rsidRDefault="0010077E" w:rsidP="00251141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659" w:type="dxa"/>
            <w:vMerge/>
            <w:vAlign w:val="center"/>
          </w:tcPr>
          <w:p w14:paraId="2D3D1D68" w14:textId="77777777" w:rsidR="0010077E" w:rsidRPr="00BA6B09" w:rsidRDefault="0010077E" w:rsidP="00251141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659" w:type="dxa"/>
            <w:vMerge/>
            <w:vAlign w:val="center"/>
          </w:tcPr>
          <w:p w14:paraId="1C9DEAB0" w14:textId="77777777" w:rsidR="0010077E" w:rsidRPr="00BA6B09" w:rsidRDefault="0010077E" w:rsidP="00251141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644" w:type="dxa"/>
            <w:vMerge/>
            <w:vAlign w:val="center"/>
          </w:tcPr>
          <w:p w14:paraId="7141157C" w14:textId="77777777" w:rsidR="0010077E" w:rsidRPr="00BA6B09" w:rsidRDefault="0010077E" w:rsidP="00251141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38" w:type="dxa"/>
            <w:vAlign w:val="center"/>
          </w:tcPr>
          <w:p w14:paraId="68E2350C" w14:textId="77777777" w:rsidR="0010077E" w:rsidRPr="00BA6B09" w:rsidRDefault="0010077E" w:rsidP="00251141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</w:rPr>
            </w:pPr>
            <w:r w:rsidRPr="00BA6B09">
              <w:rPr>
                <w:rFonts w:ascii="仿宋_GB2312" w:eastAsia="仿宋_GB2312" w:hAnsi="仿宋" w:hint="eastAsia"/>
                <w:b/>
                <w:bCs/>
                <w:color w:val="000000"/>
                <w:szCs w:val="21"/>
              </w:rPr>
              <w:t>直接追偿</w:t>
            </w:r>
            <w:r w:rsidR="0085691D" w:rsidRPr="00BA6B09">
              <w:rPr>
                <w:rFonts w:ascii="仿宋_GB2312" w:eastAsia="仿宋_GB2312" w:hAnsi="仿宋" w:hint="eastAsia"/>
                <w:b/>
                <w:bCs/>
                <w:color w:val="000000"/>
                <w:szCs w:val="21"/>
              </w:rPr>
              <w:t>金额</w:t>
            </w:r>
          </w:p>
        </w:tc>
        <w:tc>
          <w:tcPr>
            <w:tcW w:w="570" w:type="dxa"/>
            <w:vAlign w:val="center"/>
          </w:tcPr>
          <w:p w14:paraId="491A0911" w14:textId="77777777" w:rsidR="0010077E" w:rsidRPr="00BA6B09" w:rsidRDefault="0010077E" w:rsidP="00251141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</w:rPr>
            </w:pPr>
            <w:r w:rsidRPr="00BA6B09">
              <w:rPr>
                <w:rFonts w:ascii="仿宋_GB2312" w:eastAsia="仿宋_GB2312" w:hAnsi="仿宋" w:hint="eastAsia"/>
                <w:b/>
                <w:bCs/>
                <w:color w:val="000000"/>
                <w:szCs w:val="21"/>
              </w:rPr>
              <w:t>司法追偿</w:t>
            </w:r>
            <w:r w:rsidR="0085691D" w:rsidRPr="00BA6B09">
              <w:rPr>
                <w:rFonts w:ascii="仿宋_GB2312" w:eastAsia="仿宋_GB2312" w:hAnsi="仿宋" w:hint="eastAsia"/>
                <w:b/>
                <w:bCs/>
                <w:color w:val="000000"/>
                <w:szCs w:val="21"/>
              </w:rPr>
              <w:t>金额</w:t>
            </w:r>
          </w:p>
        </w:tc>
        <w:tc>
          <w:tcPr>
            <w:tcW w:w="426" w:type="dxa"/>
            <w:vAlign w:val="center"/>
          </w:tcPr>
          <w:p w14:paraId="06DAA6BF" w14:textId="77777777" w:rsidR="0010077E" w:rsidRPr="00BA6B09" w:rsidRDefault="0010077E" w:rsidP="00251141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</w:rPr>
            </w:pPr>
            <w:r w:rsidRPr="00BA6B09">
              <w:rPr>
                <w:rFonts w:ascii="仿宋_GB2312" w:eastAsia="仿宋_GB2312" w:hAnsi="仿宋" w:hint="eastAsia"/>
                <w:b/>
                <w:bCs/>
                <w:color w:val="000000"/>
                <w:szCs w:val="21"/>
              </w:rPr>
              <w:t>市场化处置</w:t>
            </w:r>
            <w:r w:rsidR="0085691D" w:rsidRPr="00BA6B09">
              <w:rPr>
                <w:rFonts w:ascii="仿宋_GB2312" w:eastAsia="仿宋_GB2312" w:hAnsi="仿宋" w:hint="eastAsia"/>
                <w:b/>
                <w:bCs/>
                <w:color w:val="000000"/>
                <w:szCs w:val="21"/>
              </w:rPr>
              <w:t>金额</w:t>
            </w:r>
          </w:p>
        </w:tc>
        <w:tc>
          <w:tcPr>
            <w:tcW w:w="425" w:type="dxa"/>
            <w:vMerge/>
          </w:tcPr>
          <w:p w14:paraId="0D3BB180" w14:textId="77777777" w:rsidR="0010077E" w:rsidRPr="00BA6B09" w:rsidRDefault="0010077E" w:rsidP="00251141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4615333F" w14:textId="77777777" w:rsidR="0010077E" w:rsidRPr="00BA6B09" w:rsidRDefault="0010077E" w:rsidP="00251141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365BD71F" w14:textId="77777777" w:rsidR="0010077E" w:rsidRPr="00BA6B09" w:rsidRDefault="0010077E" w:rsidP="00251141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7C5894ED" w14:textId="77777777" w:rsidR="0010077E" w:rsidRPr="00BA6B09" w:rsidRDefault="0010077E" w:rsidP="00251141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</w:rPr>
            </w:pPr>
          </w:p>
        </w:tc>
      </w:tr>
      <w:tr w:rsidR="001303AC" w:rsidRPr="00BA6B09" w14:paraId="14B692F0" w14:textId="77777777" w:rsidTr="00EB334D">
        <w:trPr>
          <w:trHeight w:val="1902"/>
        </w:trPr>
        <w:tc>
          <w:tcPr>
            <w:tcW w:w="415" w:type="dxa"/>
          </w:tcPr>
          <w:p w14:paraId="239632E9" w14:textId="77777777" w:rsidR="001303AC" w:rsidRPr="00BA6B09" w:rsidRDefault="001303AC" w:rsidP="00251141">
            <w:pPr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515" w:type="dxa"/>
          </w:tcPr>
          <w:p w14:paraId="542BD010" w14:textId="77777777" w:rsidR="001303AC" w:rsidRPr="00BA6B09" w:rsidRDefault="001303AC" w:rsidP="00251141">
            <w:pPr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415" w:type="dxa"/>
          </w:tcPr>
          <w:p w14:paraId="2FD9D13A" w14:textId="77777777" w:rsidR="001303AC" w:rsidRPr="00BA6B09" w:rsidRDefault="001303AC" w:rsidP="00251141">
            <w:pPr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526" w:type="dxa"/>
          </w:tcPr>
          <w:p w14:paraId="523C68A0" w14:textId="77777777" w:rsidR="001303AC" w:rsidRPr="00BA6B09" w:rsidRDefault="001303AC" w:rsidP="00251141">
            <w:pPr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417" w:type="dxa"/>
          </w:tcPr>
          <w:p w14:paraId="728691B2" w14:textId="77777777" w:rsidR="001303AC" w:rsidRPr="00BA6B09" w:rsidRDefault="001303AC" w:rsidP="00251141">
            <w:pPr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420" w:type="dxa"/>
          </w:tcPr>
          <w:p w14:paraId="2F90561F" w14:textId="77777777" w:rsidR="001303AC" w:rsidRPr="00BA6B09" w:rsidRDefault="001303AC" w:rsidP="00251141">
            <w:pPr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580" w:type="dxa"/>
          </w:tcPr>
          <w:p w14:paraId="4F44B1DC" w14:textId="77777777" w:rsidR="001303AC" w:rsidRPr="00BA6B09" w:rsidRDefault="001303AC" w:rsidP="00251141">
            <w:pPr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417" w:type="dxa"/>
          </w:tcPr>
          <w:p w14:paraId="19683385" w14:textId="77777777" w:rsidR="001303AC" w:rsidRPr="00BA6B09" w:rsidRDefault="001303AC" w:rsidP="00251141">
            <w:pPr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417" w:type="dxa"/>
          </w:tcPr>
          <w:p w14:paraId="4D8D2CB0" w14:textId="77777777" w:rsidR="001303AC" w:rsidRPr="00BA6B09" w:rsidRDefault="001303AC" w:rsidP="00251141">
            <w:pPr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417" w:type="dxa"/>
          </w:tcPr>
          <w:p w14:paraId="3BF83EB2" w14:textId="77777777" w:rsidR="001303AC" w:rsidRPr="00BA6B09" w:rsidRDefault="001303AC" w:rsidP="00251141">
            <w:pPr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645" w:type="dxa"/>
          </w:tcPr>
          <w:p w14:paraId="3D89F593" w14:textId="77777777" w:rsidR="001303AC" w:rsidRPr="00BA6B09" w:rsidRDefault="001303AC" w:rsidP="00251141">
            <w:pPr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784" w:type="dxa"/>
          </w:tcPr>
          <w:p w14:paraId="709EEA1B" w14:textId="77777777" w:rsidR="001303AC" w:rsidRPr="00BA6B09" w:rsidRDefault="001303AC" w:rsidP="00251141">
            <w:pPr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772" w:type="dxa"/>
          </w:tcPr>
          <w:p w14:paraId="1B88089E" w14:textId="77777777" w:rsidR="001303AC" w:rsidRPr="00BA6B09" w:rsidRDefault="001303AC" w:rsidP="00251141">
            <w:pPr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655" w:type="dxa"/>
          </w:tcPr>
          <w:p w14:paraId="4CBF6426" w14:textId="77777777" w:rsidR="001303AC" w:rsidRPr="00BA6B09" w:rsidRDefault="001303AC" w:rsidP="00251141">
            <w:pPr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645" w:type="dxa"/>
          </w:tcPr>
          <w:p w14:paraId="6571DBF8" w14:textId="77777777" w:rsidR="001303AC" w:rsidRPr="00BA6B09" w:rsidRDefault="001303AC" w:rsidP="00251141">
            <w:pPr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438" w:type="dxa"/>
          </w:tcPr>
          <w:p w14:paraId="5C10B4F3" w14:textId="77777777" w:rsidR="001303AC" w:rsidRPr="00BA6B09" w:rsidRDefault="001303AC" w:rsidP="00251141">
            <w:pPr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659" w:type="dxa"/>
          </w:tcPr>
          <w:p w14:paraId="07FAB1C9" w14:textId="77777777" w:rsidR="001303AC" w:rsidRPr="00BA6B09" w:rsidRDefault="001303AC" w:rsidP="00251141">
            <w:pPr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659" w:type="dxa"/>
          </w:tcPr>
          <w:p w14:paraId="378327E3" w14:textId="77777777" w:rsidR="001303AC" w:rsidRPr="00BA6B09" w:rsidRDefault="001303AC" w:rsidP="00251141">
            <w:pPr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644" w:type="dxa"/>
          </w:tcPr>
          <w:p w14:paraId="3D9E0E53" w14:textId="77777777" w:rsidR="001303AC" w:rsidRPr="00BA6B09" w:rsidRDefault="001303AC" w:rsidP="00251141">
            <w:pPr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438" w:type="dxa"/>
          </w:tcPr>
          <w:p w14:paraId="73985E57" w14:textId="77777777" w:rsidR="001303AC" w:rsidRPr="00BA6B09" w:rsidRDefault="001303AC" w:rsidP="00251141">
            <w:pPr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570" w:type="dxa"/>
          </w:tcPr>
          <w:p w14:paraId="376827CB" w14:textId="77777777" w:rsidR="001303AC" w:rsidRPr="00BA6B09" w:rsidRDefault="001303AC" w:rsidP="00251141">
            <w:pPr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426" w:type="dxa"/>
          </w:tcPr>
          <w:p w14:paraId="31CB57B6" w14:textId="77777777" w:rsidR="001303AC" w:rsidRPr="00BA6B09" w:rsidRDefault="001303AC" w:rsidP="00251141">
            <w:pPr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425" w:type="dxa"/>
          </w:tcPr>
          <w:p w14:paraId="60F0A719" w14:textId="77777777" w:rsidR="001303AC" w:rsidRPr="00BA6B09" w:rsidRDefault="001303AC" w:rsidP="00251141">
            <w:pPr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709" w:type="dxa"/>
          </w:tcPr>
          <w:p w14:paraId="0B475CF3" w14:textId="77777777" w:rsidR="001303AC" w:rsidRPr="00BA6B09" w:rsidRDefault="001303AC" w:rsidP="00251141">
            <w:pPr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567" w:type="dxa"/>
          </w:tcPr>
          <w:p w14:paraId="4BC59B36" w14:textId="77777777" w:rsidR="001303AC" w:rsidRPr="00BA6B09" w:rsidRDefault="001303AC" w:rsidP="00251141">
            <w:pPr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  <w:tc>
          <w:tcPr>
            <w:tcW w:w="567" w:type="dxa"/>
          </w:tcPr>
          <w:p w14:paraId="76E044A6" w14:textId="77777777" w:rsidR="001303AC" w:rsidRPr="00BA6B09" w:rsidRDefault="001303AC" w:rsidP="00251141">
            <w:pPr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</w:tr>
    </w:tbl>
    <w:p w14:paraId="3B2FB3C4" w14:textId="77777777" w:rsidR="00FB2CCB" w:rsidRPr="00565C39" w:rsidRDefault="00FB2CCB" w:rsidP="00FB2CCB">
      <w:pPr>
        <w:spacing w:line="556" w:lineRule="exact"/>
        <w:rPr>
          <w:rFonts w:ascii="仿宋_GB2312" w:eastAsia="仿宋_GB2312" w:hAnsi="仿宋_GB2312" w:cs="仿宋_GB2312"/>
          <w:sz w:val="30"/>
          <w:szCs w:val="30"/>
        </w:rPr>
      </w:pPr>
    </w:p>
    <w:p w14:paraId="301030FC" w14:textId="77777777" w:rsidR="00AA6646" w:rsidRDefault="00AA6646"/>
    <w:p w14:paraId="7833F1A9" w14:textId="77777777" w:rsidR="0076107F" w:rsidRDefault="0076107F"/>
    <w:p w14:paraId="7BCAD07C" w14:textId="77777777" w:rsidR="0076107F" w:rsidRDefault="0076107F"/>
    <w:p w14:paraId="2EAD1B0F" w14:textId="77777777" w:rsidR="0076107F" w:rsidRDefault="0076107F"/>
    <w:p w14:paraId="41F3EB96" w14:textId="77777777" w:rsidR="0076107F" w:rsidRDefault="0076107F"/>
    <w:p w14:paraId="45A1AADD" w14:textId="77777777" w:rsidR="0076107F" w:rsidRDefault="0076107F"/>
    <w:p w14:paraId="6624C42A" w14:textId="77777777" w:rsidR="0076107F" w:rsidRDefault="0076107F"/>
    <w:p w14:paraId="2B865DF8" w14:textId="77777777" w:rsidR="0076107F" w:rsidRDefault="0076107F"/>
    <w:p w14:paraId="5CCFBD59" w14:textId="77777777" w:rsidR="0076107F" w:rsidRDefault="0076107F"/>
    <w:p w14:paraId="289FD966" w14:textId="77777777" w:rsidR="0076107F" w:rsidRDefault="0076107F"/>
    <w:p w14:paraId="1763DE45" w14:textId="77777777" w:rsidR="0076107F" w:rsidRDefault="0076107F"/>
    <w:p w14:paraId="6D52CA17" w14:textId="77777777" w:rsidR="0076107F" w:rsidRDefault="0076107F"/>
    <w:p w14:paraId="1C1FCA12" w14:textId="77777777" w:rsidR="0076107F" w:rsidRDefault="0076107F"/>
    <w:p w14:paraId="0A97D5CE" w14:textId="77777777" w:rsidR="0076107F" w:rsidRDefault="0076107F"/>
    <w:p w14:paraId="7DF1FB53" w14:textId="77777777" w:rsidR="0076107F" w:rsidRDefault="0076107F"/>
    <w:p w14:paraId="4743A7E5" w14:textId="77777777" w:rsidR="0076107F" w:rsidRDefault="0076107F"/>
    <w:p w14:paraId="098CE911" w14:textId="77777777" w:rsidR="0076107F" w:rsidRDefault="0076107F"/>
    <w:p w14:paraId="7DD5E1BA" w14:textId="77777777" w:rsidR="0076107F" w:rsidRDefault="0076107F"/>
    <w:p w14:paraId="11419163" w14:textId="77777777" w:rsidR="0076107F" w:rsidRDefault="0076107F"/>
    <w:p w14:paraId="1B733D56" w14:textId="77777777" w:rsidR="0076107F" w:rsidRDefault="0076107F"/>
    <w:p w14:paraId="2F04D2D3" w14:textId="77777777" w:rsidR="0076107F" w:rsidRDefault="0076107F" w:rsidP="0076107F">
      <w:pPr>
        <w:spacing w:beforeLines="50" w:before="156" w:afterLines="50" w:after="156" w:line="540" w:lineRule="exact"/>
        <w:jc w:val="center"/>
        <w:rPr>
          <w:rFonts w:ascii="黑体" w:eastAsia="黑体" w:hAnsi="黑体"/>
          <w:color w:val="000000"/>
          <w:kern w:val="0"/>
          <w:sz w:val="32"/>
          <w:szCs w:val="32"/>
        </w:rPr>
        <w:sectPr w:rsidR="0076107F" w:rsidSect="00EB334D">
          <w:footerReference w:type="even" r:id="rId9"/>
          <w:footerReference w:type="default" r:id="rId10"/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14:paraId="18A327CF" w14:textId="77777777" w:rsidR="0076107F" w:rsidRPr="00EB334D" w:rsidRDefault="00202860" w:rsidP="00EB334D">
      <w:pPr>
        <w:widowControl/>
        <w:spacing w:line="20" w:lineRule="exact"/>
        <w:jc w:val="left"/>
        <w:rPr>
          <w:rFonts w:ascii="仿宋_GB2312" w:hAnsi="仿宋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ADFEE" wp14:editId="5BAD7BFC">
                <wp:simplePos x="0" y="0"/>
                <wp:positionH relativeFrom="column">
                  <wp:posOffset>-64770</wp:posOffset>
                </wp:positionH>
                <wp:positionV relativeFrom="paragraph">
                  <wp:posOffset>1628140</wp:posOffset>
                </wp:positionV>
                <wp:extent cx="687070" cy="475615"/>
                <wp:effectExtent l="635" t="0" r="0" b="190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070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D1A22" id="矩形 1" o:spid="_x0000_s1026" style="position:absolute;left:0;text-align:left;margin-left:-5.1pt;margin-top:128.2pt;width:54.1pt;height:3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" stroked="f"/>
            </w:pict>
          </mc:Fallback>
        </mc:AlternateContent>
      </w:r>
    </w:p>
    <w:sectPr w:rsidR="0076107F" w:rsidRPr="00EB334D" w:rsidSect="00862456">
      <w:footerReference w:type="even" r:id="rId11"/>
      <w:footerReference w:type="default" r:id="rId12"/>
      <w:pgSz w:w="11906" w:h="16838"/>
      <w:pgMar w:top="2098" w:right="1474" w:bottom="1418" w:left="1588" w:header="851" w:footer="992" w:gutter="0"/>
      <w:pgNumType w:fmt="numberInDash" w:start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E84D1" w14:textId="77777777" w:rsidR="00554E53" w:rsidRDefault="00554E53" w:rsidP="00FB2CCB">
      <w:r>
        <w:separator/>
      </w:r>
    </w:p>
  </w:endnote>
  <w:endnote w:type="continuationSeparator" w:id="0">
    <w:p w14:paraId="7B61C4BE" w14:textId="77777777" w:rsidR="00554E53" w:rsidRDefault="00554E53" w:rsidP="00FB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55545" w14:textId="77777777" w:rsidR="00FB2CCB" w:rsidRPr="00E92FEC" w:rsidRDefault="00FB2CCB" w:rsidP="00E92FEC">
    <w:pPr>
      <w:pStyle w:val="a5"/>
      <w:rPr>
        <w:rFonts w:ascii="宋体" w:hAnsi="宋体"/>
        <w:sz w:val="28"/>
        <w:szCs w:val="28"/>
      </w:rPr>
    </w:pPr>
    <w:r w:rsidRPr="00E92FEC">
      <w:rPr>
        <w:rFonts w:ascii="宋体" w:hAnsi="宋体"/>
        <w:sz w:val="28"/>
        <w:szCs w:val="28"/>
      </w:rPr>
      <w:fldChar w:fldCharType="begin"/>
    </w:r>
    <w:r w:rsidRPr="00E92FEC">
      <w:rPr>
        <w:rFonts w:ascii="宋体" w:hAnsi="宋体"/>
        <w:sz w:val="28"/>
        <w:szCs w:val="28"/>
      </w:rPr>
      <w:instrText>PAGE   \* MERGEFORMAT</w:instrText>
    </w:r>
    <w:r w:rsidRPr="00E92FEC">
      <w:rPr>
        <w:rFonts w:ascii="宋体" w:hAnsi="宋体"/>
        <w:sz w:val="28"/>
        <w:szCs w:val="28"/>
      </w:rPr>
      <w:fldChar w:fldCharType="separate"/>
    </w:r>
    <w:r w:rsidRPr="0097197E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10 -</w:t>
    </w:r>
    <w:r w:rsidRPr="00E92FEC">
      <w:rPr>
        <w:rFonts w:ascii="宋体" w:hAnsi="宋体"/>
        <w:sz w:val="28"/>
        <w:szCs w:val="28"/>
      </w:rPr>
      <w:fldChar w:fldCharType="end"/>
    </w:r>
  </w:p>
  <w:p w14:paraId="764500F8" w14:textId="77777777" w:rsidR="00FB2CCB" w:rsidRDefault="00FB2CC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31763"/>
      <w:docPartObj>
        <w:docPartGallery w:val="Page Numbers (Bottom of Page)"/>
        <w:docPartUnique/>
      </w:docPartObj>
    </w:sdtPr>
    <w:sdtEndPr/>
    <w:sdtContent>
      <w:p w14:paraId="3A3668BE" w14:textId="77777777" w:rsidR="0076107F" w:rsidRDefault="007610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CE6" w:rsidRPr="003F4CE6">
          <w:rPr>
            <w:noProof/>
            <w:lang w:val="zh-CN"/>
          </w:rPr>
          <w:t>1</w:t>
        </w:r>
        <w:r>
          <w:fldChar w:fldCharType="end"/>
        </w:r>
      </w:p>
    </w:sdtContent>
  </w:sdt>
  <w:p w14:paraId="545D074E" w14:textId="77777777" w:rsidR="00FB2CCB" w:rsidRDefault="00FB2CC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6761947"/>
      <w:docPartObj>
        <w:docPartGallery w:val="Page Numbers (Bottom of Page)"/>
        <w:docPartUnique/>
      </w:docPartObj>
    </w:sdtPr>
    <w:sdtEndPr/>
    <w:sdtContent>
      <w:p w14:paraId="3DDCD7EE" w14:textId="77777777" w:rsidR="0076107F" w:rsidRDefault="007610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CE6" w:rsidRPr="003F4CE6">
          <w:rPr>
            <w:noProof/>
            <w:lang w:val="zh-CN"/>
          </w:rPr>
          <w:t>3</w:t>
        </w:r>
        <w:r>
          <w:fldChar w:fldCharType="end"/>
        </w:r>
      </w:p>
    </w:sdtContent>
  </w:sdt>
  <w:p w14:paraId="5C54A4FE" w14:textId="77777777" w:rsidR="00FB2CCB" w:rsidRDefault="00FB2CCB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BE905" w14:textId="77777777" w:rsidR="00762D93" w:rsidRPr="00762D93" w:rsidRDefault="00CE6E63" w:rsidP="00762D93">
    <w:pPr>
      <w:pStyle w:val="a5"/>
      <w:rPr>
        <w:rFonts w:ascii="宋体" w:hAnsi="宋体"/>
        <w:sz w:val="28"/>
        <w:szCs w:val="28"/>
      </w:rPr>
    </w:pPr>
    <w:r w:rsidRPr="00762D93">
      <w:rPr>
        <w:rFonts w:ascii="宋体" w:hAnsi="宋体"/>
        <w:sz w:val="28"/>
        <w:szCs w:val="28"/>
      </w:rPr>
      <w:fldChar w:fldCharType="begin"/>
    </w:r>
    <w:r w:rsidRPr="00762D93">
      <w:rPr>
        <w:rFonts w:ascii="宋体" w:hAnsi="宋体"/>
        <w:sz w:val="28"/>
        <w:szCs w:val="28"/>
      </w:rPr>
      <w:instrText>PAGE   \* MERGEFORMAT</w:instrText>
    </w:r>
    <w:r w:rsidRPr="00762D93">
      <w:rPr>
        <w:rFonts w:ascii="宋体" w:hAnsi="宋体"/>
        <w:sz w:val="28"/>
        <w:szCs w:val="28"/>
      </w:rPr>
      <w:fldChar w:fldCharType="separate"/>
    </w:r>
    <w:r w:rsidRPr="007D6C57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12 -</w:t>
    </w:r>
    <w:r w:rsidRPr="00762D93">
      <w:rPr>
        <w:rFonts w:ascii="宋体" w:hAnsi="宋体"/>
        <w:sz w:val="28"/>
        <w:szCs w:val="28"/>
      </w:rPr>
      <w:fldChar w:fldCharType="end"/>
    </w:r>
  </w:p>
  <w:p w14:paraId="23674F84" w14:textId="77777777" w:rsidR="00B2658C" w:rsidRDefault="00554E53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306799"/>
      <w:docPartObj>
        <w:docPartGallery w:val="Page Numbers (Bottom of Page)"/>
        <w:docPartUnique/>
      </w:docPartObj>
    </w:sdtPr>
    <w:sdtEndPr/>
    <w:sdtContent>
      <w:p w14:paraId="4E61D82E" w14:textId="77777777" w:rsidR="0076107F" w:rsidRDefault="007610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CE6" w:rsidRPr="003F4CE6">
          <w:rPr>
            <w:noProof/>
            <w:lang w:val="zh-CN"/>
          </w:rPr>
          <w:t>4</w:t>
        </w:r>
        <w:r>
          <w:fldChar w:fldCharType="end"/>
        </w:r>
      </w:p>
    </w:sdtContent>
  </w:sdt>
  <w:p w14:paraId="1AAF3282" w14:textId="77777777" w:rsidR="00B2658C" w:rsidRDefault="00554E53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5247C" w14:textId="77777777" w:rsidR="005672D6" w:rsidRPr="006D7172" w:rsidRDefault="00554E53">
    <w:pPr>
      <w:pStyle w:val="a5"/>
      <w:rPr>
        <w:rFonts w:ascii="宋体" w:hAnsi="宋体"/>
        <w:sz w:val="28"/>
        <w:szCs w:val="28"/>
      </w:rPr>
    </w:pPr>
  </w:p>
  <w:p w14:paraId="1E558968" w14:textId="77777777" w:rsidR="005672D6" w:rsidRDefault="00554E53">
    <w:pPr>
      <w:pStyle w:val="a5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263AC" w14:textId="77777777" w:rsidR="005672D6" w:rsidRDefault="00554E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6CEA2" w14:textId="77777777" w:rsidR="00554E53" w:rsidRDefault="00554E53" w:rsidP="00FB2CCB">
      <w:r>
        <w:separator/>
      </w:r>
    </w:p>
  </w:footnote>
  <w:footnote w:type="continuationSeparator" w:id="0">
    <w:p w14:paraId="25D8AA8A" w14:textId="77777777" w:rsidR="00554E53" w:rsidRDefault="00554E53" w:rsidP="00FB2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FF"/>
    <w:rsid w:val="00003349"/>
    <w:rsid w:val="00040130"/>
    <w:rsid w:val="00045928"/>
    <w:rsid w:val="00066056"/>
    <w:rsid w:val="000922F1"/>
    <w:rsid w:val="000B7B45"/>
    <w:rsid w:val="000C0B4D"/>
    <w:rsid w:val="000C17FF"/>
    <w:rsid w:val="000C2385"/>
    <w:rsid w:val="000F4518"/>
    <w:rsid w:val="0010077E"/>
    <w:rsid w:val="001228A7"/>
    <w:rsid w:val="001303AC"/>
    <w:rsid w:val="0015078F"/>
    <w:rsid w:val="0016081E"/>
    <w:rsid w:val="00162272"/>
    <w:rsid w:val="00162C07"/>
    <w:rsid w:val="00192E02"/>
    <w:rsid w:val="0019314B"/>
    <w:rsid w:val="001C0D66"/>
    <w:rsid w:val="001D28DF"/>
    <w:rsid w:val="001F7C70"/>
    <w:rsid w:val="00202860"/>
    <w:rsid w:val="00205851"/>
    <w:rsid w:val="002167B2"/>
    <w:rsid w:val="00222628"/>
    <w:rsid w:val="002608B1"/>
    <w:rsid w:val="002746AB"/>
    <w:rsid w:val="002859D7"/>
    <w:rsid w:val="002A545B"/>
    <w:rsid w:val="002B247B"/>
    <w:rsid w:val="002D6647"/>
    <w:rsid w:val="002E1C91"/>
    <w:rsid w:val="002E5B3B"/>
    <w:rsid w:val="00300A9D"/>
    <w:rsid w:val="00300D38"/>
    <w:rsid w:val="003071F8"/>
    <w:rsid w:val="0031736D"/>
    <w:rsid w:val="0033765D"/>
    <w:rsid w:val="00366C7B"/>
    <w:rsid w:val="00390750"/>
    <w:rsid w:val="003923E2"/>
    <w:rsid w:val="00393C2A"/>
    <w:rsid w:val="003A7275"/>
    <w:rsid w:val="003D3138"/>
    <w:rsid w:val="003E2431"/>
    <w:rsid w:val="003E4488"/>
    <w:rsid w:val="003E7B5D"/>
    <w:rsid w:val="003F2E83"/>
    <w:rsid w:val="003F3799"/>
    <w:rsid w:val="003F4CE6"/>
    <w:rsid w:val="003F6BB8"/>
    <w:rsid w:val="0041603F"/>
    <w:rsid w:val="00425A87"/>
    <w:rsid w:val="00430702"/>
    <w:rsid w:val="00442D8D"/>
    <w:rsid w:val="00484346"/>
    <w:rsid w:val="0048726F"/>
    <w:rsid w:val="00487302"/>
    <w:rsid w:val="00493F43"/>
    <w:rsid w:val="004A12D1"/>
    <w:rsid w:val="004D4215"/>
    <w:rsid w:val="004E0A42"/>
    <w:rsid w:val="004E30B4"/>
    <w:rsid w:val="004F395F"/>
    <w:rsid w:val="00503B33"/>
    <w:rsid w:val="00505F92"/>
    <w:rsid w:val="00514660"/>
    <w:rsid w:val="00515426"/>
    <w:rsid w:val="00516342"/>
    <w:rsid w:val="00536F2B"/>
    <w:rsid w:val="0053745A"/>
    <w:rsid w:val="005414E9"/>
    <w:rsid w:val="00541E58"/>
    <w:rsid w:val="00554E53"/>
    <w:rsid w:val="00574660"/>
    <w:rsid w:val="005747D2"/>
    <w:rsid w:val="00575FB1"/>
    <w:rsid w:val="005859E0"/>
    <w:rsid w:val="0059465E"/>
    <w:rsid w:val="005952FE"/>
    <w:rsid w:val="005A3522"/>
    <w:rsid w:val="005A6947"/>
    <w:rsid w:val="005E6F8D"/>
    <w:rsid w:val="0060752E"/>
    <w:rsid w:val="0062070F"/>
    <w:rsid w:val="006231B5"/>
    <w:rsid w:val="00627979"/>
    <w:rsid w:val="0065117D"/>
    <w:rsid w:val="00651949"/>
    <w:rsid w:val="00665C30"/>
    <w:rsid w:val="0069335A"/>
    <w:rsid w:val="006B2904"/>
    <w:rsid w:val="006B493C"/>
    <w:rsid w:val="006C5D6D"/>
    <w:rsid w:val="006F4ADB"/>
    <w:rsid w:val="006F5E08"/>
    <w:rsid w:val="0070311F"/>
    <w:rsid w:val="00703964"/>
    <w:rsid w:val="00732CF8"/>
    <w:rsid w:val="00752138"/>
    <w:rsid w:val="0076107F"/>
    <w:rsid w:val="00786D01"/>
    <w:rsid w:val="007B0211"/>
    <w:rsid w:val="007E2CEF"/>
    <w:rsid w:val="007E67AD"/>
    <w:rsid w:val="007F6545"/>
    <w:rsid w:val="007F7535"/>
    <w:rsid w:val="0080698B"/>
    <w:rsid w:val="008111C1"/>
    <w:rsid w:val="008213A1"/>
    <w:rsid w:val="008221E5"/>
    <w:rsid w:val="00833F0F"/>
    <w:rsid w:val="0085691D"/>
    <w:rsid w:val="00862456"/>
    <w:rsid w:val="008649EF"/>
    <w:rsid w:val="00893B08"/>
    <w:rsid w:val="00894B75"/>
    <w:rsid w:val="008B0EB8"/>
    <w:rsid w:val="008E5595"/>
    <w:rsid w:val="00900A99"/>
    <w:rsid w:val="00954A80"/>
    <w:rsid w:val="00960673"/>
    <w:rsid w:val="0096180E"/>
    <w:rsid w:val="00966045"/>
    <w:rsid w:val="00966E39"/>
    <w:rsid w:val="00980C4F"/>
    <w:rsid w:val="00981B14"/>
    <w:rsid w:val="0099707B"/>
    <w:rsid w:val="009A5D1A"/>
    <w:rsid w:val="009A7C0E"/>
    <w:rsid w:val="009B023D"/>
    <w:rsid w:val="009B09E4"/>
    <w:rsid w:val="009C1D8E"/>
    <w:rsid w:val="009C4B9C"/>
    <w:rsid w:val="009E0C82"/>
    <w:rsid w:val="00A00F5F"/>
    <w:rsid w:val="00A250A8"/>
    <w:rsid w:val="00A50855"/>
    <w:rsid w:val="00A56B60"/>
    <w:rsid w:val="00A66C8D"/>
    <w:rsid w:val="00A672BF"/>
    <w:rsid w:val="00A94096"/>
    <w:rsid w:val="00AA6646"/>
    <w:rsid w:val="00AB6CC8"/>
    <w:rsid w:val="00AD613C"/>
    <w:rsid w:val="00B40E47"/>
    <w:rsid w:val="00B720FB"/>
    <w:rsid w:val="00B801BE"/>
    <w:rsid w:val="00B814F2"/>
    <w:rsid w:val="00B84C6A"/>
    <w:rsid w:val="00B87528"/>
    <w:rsid w:val="00BA6B09"/>
    <w:rsid w:val="00BB6FC9"/>
    <w:rsid w:val="00BE23B4"/>
    <w:rsid w:val="00C10926"/>
    <w:rsid w:val="00C2483F"/>
    <w:rsid w:val="00C348E4"/>
    <w:rsid w:val="00C61800"/>
    <w:rsid w:val="00C76DDC"/>
    <w:rsid w:val="00C805F1"/>
    <w:rsid w:val="00C87699"/>
    <w:rsid w:val="00C9041D"/>
    <w:rsid w:val="00C91562"/>
    <w:rsid w:val="00CB3DE0"/>
    <w:rsid w:val="00CB521F"/>
    <w:rsid w:val="00CC1768"/>
    <w:rsid w:val="00CE6E63"/>
    <w:rsid w:val="00CE7BA7"/>
    <w:rsid w:val="00CF1A17"/>
    <w:rsid w:val="00CF2011"/>
    <w:rsid w:val="00D11C09"/>
    <w:rsid w:val="00D21517"/>
    <w:rsid w:val="00D60F3A"/>
    <w:rsid w:val="00DE6122"/>
    <w:rsid w:val="00DF0857"/>
    <w:rsid w:val="00DF17D8"/>
    <w:rsid w:val="00E04BFD"/>
    <w:rsid w:val="00E135C9"/>
    <w:rsid w:val="00E74F1E"/>
    <w:rsid w:val="00E816E5"/>
    <w:rsid w:val="00E901A9"/>
    <w:rsid w:val="00EB334D"/>
    <w:rsid w:val="00EB3C0C"/>
    <w:rsid w:val="00ED261C"/>
    <w:rsid w:val="00ED44EF"/>
    <w:rsid w:val="00ED5FF7"/>
    <w:rsid w:val="00EE2602"/>
    <w:rsid w:val="00EF1E86"/>
    <w:rsid w:val="00F43D53"/>
    <w:rsid w:val="00F600C7"/>
    <w:rsid w:val="00FB2CCB"/>
    <w:rsid w:val="00FC1447"/>
    <w:rsid w:val="00FF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BBB57"/>
  <w15:docId w15:val="{A77CC32D-1B27-47B3-8942-CC899364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C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6947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5A69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B2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FB2C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B2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FB2CCB"/>
    <w:rPr>
      <w:sz w:val="18"/>
      <w:szCs w:val="18"/>
    </w:rPr>
  </w:style>
  <w:style w:type="paragraph" w:styleId="a6">
    <w:name w:val="List Paragraph"/>
    <w:basedOn w:val="a"/>
    <w:uiPriority w:val="34"/>
    <w:qFormat/>
    <w:rsid w:val="00FB2CCB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杨彩娜</dc:creator>
  <cp:lastModifiedBy>王曾钊</cp:lastModifiedBy>
  <cp:revision>13</cp:revision>
  <cp:lastPrinted>2019-12-05T02:06:00Z</cp:lastPrinted>
  <dcterms:created xsi:type="dcterms:W3CDTF">2019-12-04T01:18:00Z</dcterms:created>
  <dcterms:modified xsi:type="dcterms:W3CDTF">2020-06-08T10:24:00Z</dcterms:modified>
</cp:coreProperties>
</file>